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1C236">
      <w:pPr>
        <w:ind w:left="1"/>
        <w:rPr>
          <w:rFonts w:hint="eastAsia" w:ascii="方正小标宋简体" w:eastAsia="方正小标宋简体"/>
          <w:szCs w:val="21"/>
          <w:lang w:val="en-US" w:eastAsia="zh-CN"/>
        </w:rPr>
      </w:pPr>
      <w:r>
        <w:rPr>
          <w:rFonts w:hint="eastAsia" w:ascii="方正小标宋简体" w:eastAsia="方正小标宋简体"/>
          <w:szCs w:val="21"/>
        </w:rPr>
        <w:t>附件</w:t>
      </w:r>
      <w:r>
        <w:rPr>
          <w:rFonts w:hint="eastAsia" w:ascii="方正小标宋简体" w:eastAsia="方正小标宋简体"/>
          <w:szCs w:val="21"/>
          <w:lang w:val="en-US" w:eastAsia="zh-CN"/>
        </w:rPr>
        <w:t>4</w:t>
      </w:r>
    </w:p>
    <w:p w14:paraId="32174F9B">
      <w:pPr>
        <w:ind w:left="1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平阳县引进人才报名表</w:t>
      </w:r>
    </w:p>
    <w:tbl>
      <w:tblPr>
        <w:tblStyle w:val="9"/>
        <w:tblW w:w="938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709"/>
        <w:gridCol w:w="425"/>
        <w:gridCol w:w="992"/>
        <w:gridCol w:w="709"/>
        <w:gridCol w:w="709"/>
        <w:gridCol w:w="992"/>
        <w:gridCol w:w="850"/>
        <w:gridCol w:w="1276"/>
        <w:gridCol w:w="1857"/>
      </w:tblGrid>
      <w:tr w14:paraId="018D0C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868" w:type="dxa"/>
            <w:tcBorders>
              <w:top w:val="single" w:color="auto" w:sz="12" w:space="0"/>
            </w:tcBorders>
            <w:noWrap w:val="0"/>
            <w:vAlign w:val="center"/>
          </w:tcPr>
          <w:p w14:paraId="51B130A1">
            <w:pPr>
              <w:snapToGrid w:val="0"/>
              <w:spacing w:line="320" w:lineRule="exact"/>
              <w:jc w:val="center"/>
              <w:rPr>
                <w:rFonts w:ascii="Times New Roman" w:hAnsi="Times New Roman" w:eastAsia="楷体_GB2312" w:cs="Times New Roman"/>
                <w:b/>
              </w:rPr>
            </w:pPr>
            <w:r>
              <w:rPr>
                <w:rFonts w:hint="eastAsia" w:ascii="Times New Roman" w:hAnsi="Times New Roman" w:eastAsia="楷体_GB2312" w:cs="Times New Roman"/>
                <w:b/>
              </w:rPr>
              <w:t>姓</w:t>
            </w:r>
            <w:r>
              <w:rPr>
                <w:rFonts w:ascii="Times New Roman" w:hAnsi="Times New Roman" w:eastAsia="楷体_GB2312" w:cs="Times New Roman"/>
                <w:b/>
              </w:rPr>
              <w:t xml:space="preserve"> </w:t>
            </w:r>
            <w:r>
              <w:rPr>
                <w:rFonts w:hint="eastAsia" w:ascii="Times New Roman" w:hAnsi="Times New Roman" w:eastAsia="楷体_GB2312" w:cs="Times New Roman"/>
                <w:b/>
              </w:rPr>
              <w:t>名</w:t>
            </w:r>
          </w:p>
        </w:tc>
        <w:tc>
          <w:tcPr>
            <w:tcW w:w="1134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7B0FCDB6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spacing w:val="-20"/>
              </w:rPr>
            </w:pPr>
          </w:p>
        </w:tc>
        <w:tc>
          <w:tcPr>
            <w:tcW w:w="992" w:type="dxa"/>
            <w:tcBorders>
              <w:top w:val="single" w:color="auto" w:sz="12" w:space="0"/>
            </w:tcBorders>
            <w:noWrap w:val="0"/>
            <w:vAlign w:val="center"/>
          </w:tcPr>
          <w:p w14:paraId="5C3C4C35">
            <w:pPr>
              <w:snapToGrid w:val="0"/>
              <w:spacing w:line="320" w:lineRule="exact"/>
              <w:jc w:val="center"/>
              <w:rPr>
                <w:rFonts w:ascii="Times New Roman" w:hAnsi="Times New Roman" w:eastAsia="楷体_GB2312" w:cs="Times New Roman"/>
                <w:b/>
              </w:rPr>
            </w:pPr>
            <w:r>
              <w:rPr>
                <w:rFonts w:hint="eastAsia" w:ascii="Times New Roman" w:hAnsi="Times New Roman" w:eastAsia="楷体_GB2312" w:cs="Times New Roman"/>
                <w:b/>
              </w:rPr>
              <w:t>性</w:t>
            </w:r>
            <w:r>
              <w:rPr>
                <w:rFonts w:ascii="Times New Roman" w:hAnsi="Times New Roman" w:eastAsia="楷体_GB2312" w:cs="Times New Roman"/>
                <w:b/>
              </w:rPr>
              <w:t xml:space="preserve"> </w:t>
            </w:r>
            <w:r>
              <w:rPr>
                <w:rFonts w:hint="eastAsia" w:ascii="Times New Roman" w:hAnsi="Times New Roman" w:eastAsia="楷体_GB2312" w:cs="Times New Roman"/>
                <w:b/>
              </w:rPr>
              <w:t>别</w:t>
            </w:r>
          </w:p>
        </w:tc>
        <w:tc>
          <w:tcPr>
            <w:tcW w:w="709" w:type="dxa"/>
            <w:tcBorders>
              <w:top w:val="single" w:color="auto" w:sz="12" w:space="0"/>
            </w:tcBorders>
            <w:noWrap w:val="0"/>
            <w:vAlign w:val="center"/>
          </w:tcPr>
          <w:p w14:paraId="465D149A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spacing w:val="-20"/>
              </w:rPr>
            </w:pPr>
          </w:p>
        </w:tc>
        <w:tc>
          <w:tcPr>
            <w:tcW w:w="709" w:type="dxa"/>
            <w:tcBorders>
              <w:top w:val="single" w:color="auto" w:sz="12" w:space="0"/>
            </w:tcBorders>
            <w:noWrap w:val="0"/>
            <w:vAlign w:val="center"/>
          </w:tcPr>
          <w:p w14:paraId="5676589D">
            <w:pPr>
              <w:snapToGrid w:val="0"/>
              <w:spacing w:line="320" w:lineRule="exact"/>
              <w:jc w:val="center"/>
              <w:rPr>
                <w:rFonts w:ascii="Times New Roman" w:hAnsi="Times New Roman" w:eastAsia="楷体_GB2312" w:cs="Times New Roman"/>
                <w:spacing w:val="-20"/>
              </w:rPr>
            </w:pPr>
            <w:r>
              <w:rPr>
                <w:rFonts w:hint="eastAsia" w:ascii="Times New Roman" w:hAnsi="Times New Roman" w:eastAsia="楷体_GB2312" w:cs="Times New Roman"/>
                <w:b/>
              </w:rPr>
              <w:t>民族</w:t>
            </w:r>
          </w:p>
        </w:tc>
        <w:tc>
          <w:tcPr>
            <w:tcW w:w="992" w:type="dxa"/>
            <w:tcBorders>
              <w:top w:val="single" w:color="auto" w:sz="12" w:space="0"/>
            </w:tcBorders>
            <w:noWrap w:val="0"/>
            <w:vAlign w:val="center"/>
          </w:tcPr>
          <w:p w14:paraId="0C2CEE14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spacing w:val="-20"/>
              </w:rPr>
            </w:pPr>
          </w:p>
        </w:tc>
        <w:tc>
          <w:tcPr>
            <w:tcW w:w="850" w:type="dxa"/>
            <w:tcBorders>
              <w:top w:val="single" w:color="auto" w:sz="12" w:space="0"/>
            </w:tcBorders>
            <w:noWrap w:val="0"/>
            <w:vAlign w:val="center"/>
          </w:tcPr>
          <w:p w14:paraId="381C7359">
            <w:pPr>
              <w:snapToGrid w:val="0"/>
              <w:spacing w:line="320" w:lineRule="exact"/>
              <w:jc w:val="center"/>
              <w:rPr>
                <w:rFonts w:ascii="Times New Roman" w:hAnsi="Times New Roman" w:eastAsia="楷体_GB2312" w:cs="Times New Roman"/>
                <w:b/>
              </w:rPr>
            </w:pPr>
            <w:r>
              <w:rPr>
                <w:rFonts w:hint="eastAsia" w:ascii="Times New Roman" w:hAnsi="Times New Roman" w:eastAsia="楷体_GB2312" w:cs="Times New Roman"/>
                <w:b/>
              </w:rPr>
              <w:t>政治</w:t>
            </w:r>
          </w:p>
          <w:p w14:paraId="4E8DFCB7">
            <w:pPr>
              <w:snapToGrid w:val="0"/>
              <w:spacing w:line="320" w:lineRule="exact"/>
              <w:jc w:val="center"/>
              <w:rPr>
                <w:rFonts w:ascii="Times New Roman" w:hAnsi="Times New Roman" w:eastAsia="楷体_GB2312" w:cs="Times New Roman"/>
                <w:spacing w:val="-20"/>
              </w:rPr>
            </w:pPr>
            <w:r>
              <w:rPr>
                <w:rFonts w:hint="eastAsia" w:ascii="Times New Roman" w:hAnsi="Times New Roman" w:eastAsia="楷体_GB2312" w:cs="Times New Roman"/>
                <w:b/>
              </w:rPr>
              <w:t>面貌</w:t>
            </w:r>
          </w:p>
        </w:tc>
        <w:tc>
          <w:tcPr>
            <w:tcW w:w="1276" w:type="dxa"/>
            <w:tcBorders>
              <w:top w:val="single" w:color="auto" w:sz="12" w:space="0"/>
            </w:tcBorders>
            <w:noWrap w:val="0"/>
            <w:vAlign w:val="center"/>
          </w:tcPr>
          <w:p w14:paraId="4063FCAD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spacing w:val="-20"/>
              </w:rPr>
            </w:pPr>
          </w:p>
        </w:tc>
        <w:tc>
          <w:tcPr>
            <w:tcW w:w="1857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419DF245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b/>
                <w:spacing w:val="-20"/>
              </w:rPr>
            </w:pPr>
            <w:r>
              <w:rPr>
                <w:rFonts w:hint="eastAsia" w:ascii="Times New Roman" w:hAnsi="Times New Roman" w:eastAsia="楷体_GB2312" w:cs="Times New Roman"/>
                <w:b/>
                <w:spacing w:val="-20"/>
              </w:rPr>
              <w:t>近期</w:t>
            </w:r>
          </w:p>
          <w:p w14:paraId="740C3027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b/>
                <w:spacing w:val="-20"/>
              </w:rPr>
            </w:pPr>
            <w:r>
              <w:rPr>
                <w:rFonts w:hint="eastAsia" w:ascii="Times New Roman" w:hAnsi="Times New Roman" w:eastAsia="楷体_GB2312" w:cs="Times New Roman"/>
                <w:b/>
                <w:spacing w:val="-20"/>
              </w:rPr>
              <w:t>免冠</w:t>
            </w:r>
          </w:p>
          <w:p w14:paraId="4CCF710C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b/>
                <w:spacing w:val="-20"/>
              </w:rPr>
            </w:pPr>
            <w:r>
              <w:rPr>
                <w:rFonts w:ascii="Times New Roman" w:hAnsi="Times New Roman" w:eastAsia="楷体_GB2312" w:cs="Times New Roman"/>
                <w:b/>
                <w:spacing w:val="-20"/>
              </w:rPr>
              <w:t>1</w:t>
            </w:r>
            <w:r>
              <w:rPr>
                <w:rFonts w:hint="eastAsia" w:ascii="Times New Roman" w:hAnsi="Times New Roman" w:eastAsia="楷体_GB2312" w:cs="Times New Roman"/>
                <w:b/>
                <w:spacing w:val="-20"/>
              </w:rPr>
              <w:t>寸</w:t>
            </w:r>
          </w:p>
          <w:p w14:paraId="2D565215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spacing w:val="-20"/>
              </w:rPr>
            </w:pPr>
            <w:r>
              <w:rPr>
                <w:rFonts w:hint="eastAsia" w:ascii="Times New Roman" w:hAnsi="Times New Roman" w:eastAsia="楷体_GB2312" w:cs="Times New Roman"/>
                <w:b/>
                <w:spacing w:val="-20"/>
              </w:rPr>
              <w:t>照片</w:t>
            </w:r>
          </w:p>
        </w:tc>
      </w:tr>
      <w:tr w14:paraId="400A20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868" w:type="dxa"/>
            <w:noWrap w:val="0"/>
            <w:vAlign w:val="center"/>
          </w:tcPr>
          <w:p w14:paraId="0F7E0701">
            <w:pPr>
              <w:snapToGrid w:val="0"/>
              <w:spacing w:line="320" w:lineRule="exact"/>
              <w:jc w:val="center"/>
              <w:rPr>
                <w:rFonts w:ascii="Times New Roman" w:hAnsi="Times New Roman" w:eastAsia="楷体_GB2312" w:cs="Times New Roman"/>
                <w:b/>
              </w:rPr>
            </w:pPr>
            <w:r>
              <w:rPr>
                <w:rFonts w:hint="eastAsia" w:ascii="Times New Roman" w:hAnsi="Times New Roman" w:eastAsia="楷体_GB2312" w:cs="Times New Roman"/>
                <w:b/>
              </w:rPr>
              <w:t>籍</w:t>
            </w:r>
            <w:r>
              <w:rPr>
                <w:rFonts w:ascii="Times New Roman" w:hAnsi="Times New Roman" w:eastAsia="楷体_GB2312" w:cs="Times New Roman"/>
                <w:b/>
              </w:rPr>
              <w:t xml:space="preserve"> </w:t>
            </w:r>
            <w:r>
              <w:rPr>
                <w:rFonts w:hint="eastAsia" w:ascii="Times New Roman" w:hAnsi="Times New Roman" w:eastAsia="楷体_GB2312" w:cs="Times New Roman"/>
                <w:b/>
              </w:rPr>
              <w:t>贯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668AF21D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spacing w:val="-20"/>
              </w:rPr>
            </w:pPr>
          </w:p>
        </w:tc>
        <w:tc>
          <w:tcPr>
            <w:tcW w:w="992" w:type="dxa"/>
            <w:noWrap w:val="0"/>
            <w:vAlign w:val="center"/>
          </w:tcPr>
          <w:p w14:paraId="0FB3D08F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b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/>
                <w:szCs w:val="21"/>
              </w:rPr>
              <w:t>户</w:t>
            </w:r>
            <w:r>
              <w:rPr>
                <w:rFonts w:ascii="Times New Roman" w:hAnsi="Times New Roman" w:eastAsia="楷体_GB2312" w:cs="Times New Roman"/>
                <w:b/>
                <w:szCs w:val="21"/>
              </w:rPr>
              <w:t xml:space="preserve"> </w:t>
            </w:r>
            <w:r>
              <w:rPr>
                <w:rFonts w:hint="eastAsia" w:ascii="Times New Roman" w:hAnsi="Times New Roman" w:eastAsia="楷体_GB2312" w:cs="Times New Roman"/>
                <w:b/>
                <w:szCs w:val="21"/>
              </w:rPr>
              <w:t>口</w:t>
            </w:r>
          </w:p>
          <w:p w14:paraId="44160AB5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b/>
              </w:rPr>
            </w:pPr>
            <w:r>
              <w:rPr>
                <w:rFonts w:hint="eastAsia" w:ascii="Times New Roman" w:hAnsi="Times New Roman" w:eastAsia="楷体_GB2312" w:cs="Times New Roman"/>
                <w:b/>
                <w:szCs w:val="21"/>
              </w:rPr>
              <w:t>所在地</w:t>
            </w:r>
          </w:p>
        </w:tc>
        <w:tc>
          <w:tcPr>
            <w:tcW w:w="4536" w:type="dxa"/>
            <w:gridSpan w:val="5"/>
            <w:noWrap w:val="0"/>
            <w:vAlign w:val="center"/>
          </w:tcPr>
          <w:p w14:paraId="7C4849E2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spacing w:val="-20"/>
              </w:rPr>
            </w:pPr>
          </w:p>
        </w:tc>
        <w:tc>
          <w:tcPr>
            <w:tcW w:w="1857" w:type="dxa"/>
            <w:vMerge w:val="continue"/>
            <w:noWrap w:val="0"/>
            <w:vAlign w:val="center"/>
          </w:tcPr>
          <w:p w14:paraId="086A5592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spacing w:val="-20"/>
              </w:rPr>
            </w:pPr>
          </w:p>
        </w:tc>
      </w:tr>
      <w:tr w14:paraId="7CE616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868" w:type="dxa"/>
            <w:noWrap w:val="0"/>
            <w:vAlign w:val="center"/>
          </w:tcPr>
          <w:p w14:paraId="7C868B98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b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/>
                <w:szCs w:val="21"/>
              </w:rPr>
              <w:t>出</w:t>
            </w:r>
            <w:r>
              <w:rPr>
                <w:rFonts w:ascii="Times New Roman" w:hAnsi="Times New Roman" w:eastAsia="楷体_GB2312" w:cs="Times New Roman"/>
                <w:b/>
                <w:szCs w:val="21"/>
              </w:rPr>
              <w:t xml:space="preserve"> </w:t>
            </w:r>
            <w:r>
              <w:rPr>
                <w:rFonts w:hint="eastAsia" w:ascii="Times New Roman" w:hAnsi="Times New Roman" w:eastAsia="楷体_GB2312" w:cs="Times New Roman"/>
                <w:b/>
                <w:szCs w:val="21"/>
              </w:rPr>
              <w:t>生</w:t>
            </w:r>
          </w:p>
          <w:p w14:paraId="7577B153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b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/>
                <w:szCs w:val="21"/>
              </w:rPr>
              <w:t>年</w:t>
            </w:r>
            <w:r>
              <w:rPr>
                <w:rFonts w:ascii="Times New Roman" w:hAnsi="Times New Roman" w:eastAsia="楷体_GB2312" w:cs="Times New Roman"/>
                <w:b/>
                <w:szCs w:val="21"/>
              </w:rPr>
              <w:t xml:space="preserve"> </w:t>
            </w:r>
            <w:r>
              <w:rPr>
                <w:rFonts w:hint="eastAsia" w:ascii="Times New Roman" w:hAnsi="Times New Roman" w:eastAsia="楷体_GB2312" w:cs="Times New Roman"/>
                <w:b/>
                <w:szCs w:val="21"/>
              </w:rPr>
              <w:t>月</w:t>
            </w:r>
          </w:p>
        </w:tc>
        <w:tc>
          <w:tcPr>
            <w:tcW w:w="2126" w:type="dxa"/>
            <w:gridSpan w:val="3"/>
            <w:noWrap w:val="0"/>
            <w:vAlign w:val="center"/>
          </w:tcPr>
          <w:p w14:paraId="16489C04">
            <w:pPr>
              <w:spacing w:line="240" w:lineRule="exact"/>
              <w:rPr>
                <w:rFonts w:ascii="Times New Roman" w:hAnsi="Times New Roman" w:eastAsia="楷体_GB2312" w:cs="Times New Roman"/>
                <w:spacing w:val="-20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00B11636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b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/>
                <w:szCs w:val="21"/>
              </w:rPr>
              <w:t>身份证</w:t>
            </w:r>
          </w:p>
          <w:p w14:paraId="777FD42C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b/>
              </w:rPr>
            </w:pPr>
            <w:r>
              <w:rPr>
                <w:rFonts w:hint="eastAsia" w:ascii="Times New Roman" w:hAnsi="Times New Roman" w:eastAsia="楷体_GB2312" w:cs="Times New Roman"/>
                <w:b/>
                <w:szCs w:val="21"/>
              </w:rPr>
              <w:t>号码</w:t>
            </w:r>
          </w:p>
        </w:tc>
        <w:tc>
          <w:tcPr>
            <w:tcW w:w="3118" w:type="dxa"/>
            <w:gridSpan w:val="3"/>
            <w:noWrap w:val="0"/>
            <w:vAlign w:val="center"/>
          </w:tcPr>
          <w:p w14:paraId="5E45B43A">
            <w:pPr>
              <w:spacing w:line="240" w:lineRule="exact"/>
              <w:rPr>
                <w:rFonts w:ascii="Times New Roman" w:hAnsi="Times New Roman" w:eastAsia="楷体_GB2312" w:cs="Times New Roman"/>
                <w:spacing w:val="-20"/>
              </w:rPr>
            </w:pPr>
          </w:p>
        </w:tc>
        <w:tc>
          <w:tcPr>
            <w:tcW w:w="1857" w:type="dxa"/>
            <w:vMerge w:val="continue"/>
            <w:noWrap w:val="0"/>
            <w:vAlign w:val="center"/>
          </w:tcPr>
          <w:p w14:paraId="7F9B135E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spacing w:val="-20"/>
              </w:rPr>
            </w:pPr>
          </w:p>
        </w:tc>
      </w:tr>
      <w:tr w14:paraId="10AFE1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157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6BB47A1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b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/>
                <w:szCs w:val="21"/>
              </w:rPr>
              <w:t>学历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3602235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876FF37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b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/>
                <w:szCs w:val="21"/>
              </w:rPr>
              <w:t>学位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4C7C5C2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</w:tcBorders>
            <w:noWrap w:val="0"/>
            <w:vAlign w:val="center"/>
          </w:tcPr>
          <w:p w14:paraId="0462B2CE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b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/>
                <w:szCs w:val="21"/>
              </w:rPr>
              <w:t>毕业时间</w:t>
            </w:r>
          </w:p>
        </w:tc>
        <w:tc>
          <w:tcPr>
            <w:tcW w:w="1857" w:type="dxa"/>
            <w:tcBorders>
              <w:top w:val="single" w:color="auto" w:sz="4" w:space="0"/>
            </w:tcBorders>
            <w:noWrap w:val="0"/>
            <w:vAlign w:val="center"/>
          </w:tcPr>
          <w:p w14:paraId="08DCBDB6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b/>
                <w:szCs w:val="21"/>
              </w:rPr>
            </w:pPr>
          </w:p>
        </w:tc>
      </w:tr>
      <w:tr w14:paraId="31092B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157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11D9C337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b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/>
                <w:szCs w:val="21"/>
              </w:rPr>
              <w:t>毕业院校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F958E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b/>
                <w:szCs w:val="21"/>
              </w:rPr>
            </w:pPr>
            <w:bookmarkStart w:id="0" w:name="_GoBack"/>
            <w:bookmarkEnd w:id="0"/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BC4C105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b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/>
                <w:szCs w:val="21"/>
              </w:rPr>
              <w:t>所学专业</w:t>
            </w:r>
          </w:p>
        </w:tc>
        <w:tc>
          <w:tcPr>
            <w:tcW w:w="313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0D4252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b/>
                <w:szCs w:val="21"/>
              </w:rPr>
            </w:pPr>
          </w:p>
        </w:tc>
      </w:tr>
      <w:tr w14:paraId="583AF7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157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B5417CE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b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/>
                <w:szCs w:val="21"/>
              </w:rPr>
              <w:t>从业资格证名称及取得时间</w:t>
            </w:r>
          </w:p>
        </w:tc>
        <w:tc>
          <w:tcPr>
            <w:tcW w:w="283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3DC84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spacing w:val="-20"/>
              </w:rPr>
            </w:pPr>
          </w:p>
        </w:tc>
        <w:tc>
          <w:tcPr>
            <w:tcW w:w="184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72FB5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b/>
                <w:spacing w:val="-20"/>
              </w:rPr>
            </w:pPr>
            <w:r>
              <w:rPr>
                <w:rFonts w:hint="eastAsia" w:ascii="Times New Roman" w:hAnsi="Times New Roman" w:eastAsia="楷体_GB2312" w:cs="Times New Roman"/>
                <w:b/>
                <w:szCs w:val="21"/>
              </w:rPr>
              <w:t>专业技术资格名称及取得时间</w:t>
            </w:r>
          </w:p>
        </w:tc>
        <w:tc>
          <w:tcPr>
            <w:tcW w:w="31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6DF2C00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spacing w:val="-20"/>
              </w:rPr>
            </w:pPr>
          </w:p>
        </w:tc>
      </w:tr>
      <w:tr w14:paraId="0B0464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157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9E1E236">
            <w:pPr>
              <w:snapToGrid w:val="0"/>
              <w:spacing w:line="320" w:lineRule="exact"/>
              <w:ind w:left="224" w:leftChars="57" w:hanging="105" w:hangingChars="50"/>
              <w:jc w:val="center"/>
              <w:rPr>
                <w:rFonts w:ascii="Times New Roman" w:hAnsi="Times New Roman" w:eastAsia="楷体_GB2312" w:cs="Times New Roman"/>
                <w:b/>
              </w:rPr>
            </w:pPr>
            <w:r>
              <w:rPr>
                <w:rFonts w:hint="eastAsia" w:ascii="Times New Roman" w:hAnsi="Times New Roman" w:eastAsia="楷体_GB2312" w:cs="Times New Roman"/>
                <w:b/>
              </w:rPr>
              <w:t>联系地址</w:t>
            </w:r>
          </w:p>
        </w:tc>
        <w:tc>
          <w:tcPr>
            <w:tcW w:w="283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EA928">
            <w:pPr>
              <w:widowControl/>
              <w:spacing w:line="240" w:lineRule="exact"/>
              <w:ind w:left="-134" w:leftChars="-64"/>
              <w:jc w:val="left"/>
              <w:rPr>
                <w:rFonts w:ascii="Times New Roman" w:hAnsi="Times New Roman" w:eastAsia="楷体_GB2312" w:cs="Times New Roman"/>
                <w:spacing w:val="-20"/>
              </w:rPr>
            </w:pPr>
          </w:p>
        </w:tc>
        <w:tc>
          <w:tcPr>
            <w:tcW w:w="184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10A3297">
            <w:pPr>
              <w:snapToGrid w:val="0"/>
              <w:spacing w:line="320" w:lineRule="exact"/>
              <w:ind w:left="224" w:leftChars="57" w:hanging="105" w:hangingChars="50"/>
              <w:jc w:val="center"/>
              <w:rPr>
                <w:rFonts w:ascii="Times New Roman" w:hAnsi="Times New Roman" w:eastAsia="楷体_GB2312" w:cs="Times New Roman"/>
                <w:b/>
              </w:rPr>
            </w:pPr>
            <w:r>
              <w:rPr>
                <w:rFonts w:hint="eastAsia" w:ascii="Times New Roman" w:hAnsi="Times New Roman" w:eastAsia="楷体_GB2312" w:cs="Times New Roman"/>
                <w:b/>
              </w:rPr>
              <w:t>固定电话</w:t>
            </w:r>
          </w:p>
        </w:tc>
        <w:tc>
          <w:tcPr>
            <w:tcW w:w="3133" w:type="dxa"/>
            <w:gridSpan w:val="2"/>
            <w:noWrap w:val="0"/>
            <w:vAlign w:val="center"/>
          </w:tcPr>
          <w:p w14:paraId="79D4D2AF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spacing w:val="-20"/>
              </w:rPr>
            </w:pPr>
          </w:p>
        </w:tc>
      </w:tr>
      <w:tr w14:paraId="662A5B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1577" w:type="dxa"/>
            <w:gridSpan w:val="2"/>
            <w:noWrap w:val="0"/>
            <w:vAlign w:val="center"/>
          </w:tcPr>
          <w:p w14:paraId="27B95ACA">
            <w:pPr>
              <w:snapToGrid w:val="0"/>
              <w:spacing w:line="320" w:lineRule="exact"/>
              <w:ind w:left="224" w:leftChars="57" w:hanging="105" w:hangingChars="50"/>
              <w:jc w:val="center"/>
              <w:rPr>
                <w:rFonts w:ascii="Times New Roman" w:hAnsi="Times New Roman" w:eastAsia="楷体_GB2312" w:cs="Times New Roman"/>
                <w:b/>
              </w:rPr>
            </w:pPr>
            <w:r>
              <w:rPr>
                <w:rFonts w:hint="eastAsia" w:ascii="Times New Roman" w:hAnsi="Times New Roman" w:eastAsia="楷体_GB2312" w:cs="Times New Roman"/>
                <w:b/>
              </w:rPr>
              <w:t>电子邮箱</w:t>
            </w:r>
          </w:p>
        </w:tc>
        <w:tc>
          <w:tcPr>
            <w:tcW w:w="2835" w:type="dxa"/>
            <w:gridSpan w:val="4"/>
            <w:noWrap w:val="0"/>
            <w:vAlign w:val="center"/>
          </w:tcPr>
          <w:p w14:paraId="0E3DE521">
            <w:pPr>
              <w:widowControl/>
              <w:spacing w:line="240" w:lineRule="exact"/>
              <w:ind w:left="-16" w:leftChars="-8"/>
              <w:jc w:val="left"/>
              <w:rPr>
                <w:rFonts w:ascii="Times New Roman" w:hAnsi="Times New Roman" w:eastAsia="楷体_GB2312" w:cs="Times New Roman"/>
                <w:spacing w:val="-20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 w14:paraId="260FB141">
            <w:pPr>
              <w:snapToGrid w:val="0"/>
              <w:spacing w:line="320" w:lineRule="exact"/>
              <w:ind w:left="224" w:leftChars="57" w:hanging="105" w:hangingChars="50"/>
              <w:jc w:val="center"/>
              <w:rPr>
                <w:rFonts w:ascii="Times New Roman" w:hAnsi="Times New Roman" w:eastAsia="楷体_GB2312" w:cs="Times New Roman"/>
                <w:b/>
              </w:rPr>
            </w:pPr>
            <w:r>
              <w:rPr>
                <w:rFonts w:hint="eastAsia" w:ascii="Times New Roman" w:hAnsi="Times New Roman" w:eastAsia="楷体_GB2312" w:cs="Times New Roman"/>
                <w:b/>
              </w:rPr>
              <w:t>移动电话</w:t>
            </w:r>
          </w:p>
        </w:tc>
        <w:tc>
          <w:tcPr>
            <w:tcW w:w="3133" w:type="dxa"/>
            <w:gridSpan w:val="2"/>
            <w:noWrap w:val="0"/>
            <w:vAlign w:val="center"/>
          </w:tcPr>
          <w:p w14:paraId="51BE99C6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spacing w:val="-20"/>
              </w:rPr>
            </w:pPr>
          </w:p>
        </w:tc>
      </w:tr>
      <w:tr w14:paraId="07B4D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1577" w:type="dxa"/>
            <w:gridSpan w:val="2"/>
            <w:noWrap w:val="0"/>
            <w:vAlign w:val="center"/>
          </w:tcPr>
          <w:p w14:paraId="1BF78F56">
            <w:pPr>
              <w:snapToGrid w:val="0"/>
              <w:spacing w:line="320" w:lineRule="exact"/>
              <w:ind w:left="224" w:leftChars="57" w:hanging="105" w:hangingChars="50"/>
              <w:jc w:val="center"/>
              <w:rPr>
                <w:rFonts w:hint="eastAsia" w:ascii="Times New Roman" w:hAnsi="Times New Roman" w:eastAsia="楷体_GB2312" w:cs="Times New Roman"/>
                <w:b/>
              </w:rPr>
            </w:pPr>
            <w:r>
              <w:rPr>
                <w:rFonts w:hint="eastAsia" w:ascii="Times New Roman" w:hAnsi="Times New Roman" w:eastAsia="楷体_GB2312" w:cs="Times New Roman"/>
                <w:b/>
              </w:rPr>
              <w:t>报考岗位</w:t>
            </w:r>
          </w:p>
        </w:tc>
        <w:tc>
          <w:tcPr>
            <w:tcW w:w="7810" w:type="dxa"/>
            <w:gridSpan w:val="8"/>
            <w:noWrap w:val="0"/>
            <w:vAlign w:val="center"/>
          </w:tcPr>
          <w:p w14:paraId="16890584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spacing w:val="-20"/>
              </w:rPr>
            </w:pPr>
          </w:p>
        </w:tc>
      </w:tr>
      <w:tr w14:paraId="4166C3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0" w:hRule="atLeast"/>
          <w:jc w:val="center"/>
        </w:trPr>
        <w:tc>
          <w:tcPr>
            <w:tcW w:w="868" w:type="dxa"/>
            <w:noWrap w:val="0"/>
            <w:vAlign w:val="center"/>
          </w:tcPr>
          <w:p w14:paraId="078A9F25">
            <w:pPr>
              <w:spacing w:line="320" w:lineRule="exact"/>
              <w:jc w:val="center"/>
              <w:rPr>
                <w:rFonts w:ascii="Times New Roman" w:hAnsi="Times New Roman" w:eastAsia="楷体_GB2312" w:cs="Times New Roman"/>
                <w:b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/>
                <w:szCs w:val="21"/>
              </w:rPr>
              <w:t>学习</w:t>
            </w:r>
          </w:p>
          <w:p w14:paraId="0E116B6E">
            <w:pPr>
              <w:spacing w:line="320" w:lineRule="exact"/>
              <w:jc w:val="center"/>
              <w:rPr>
                <w:rFonts w:ascii="Times New Roman" w:hAnsi="Times New Roman" w:eastAsia="楷体_GB2312" w:cs="Times New Roman"/>
                <w:b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/>
                <w:szCs w:val="21"/>
              </w:rPr>
              <w:t>工作</w:t>
            </w:r>
          </w:p>
          <w:p w14:paraId="6C8CC513">
            <w:pPr>
              <w:spacing w:line="320" w:lineRule="exact"/>
              <w:jc w:val="center"/>
              <w:rPr>
                <w:rFonts w:ascii="Times New Roman" w:hAnsi="Times New Roman" w:eastAsia="楷体_GB2312" w:cs="Times New Roman"/>
                <w:b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/>
                <w:szCs w:val="21"/>
              </w:rPr>
              <w:t>经历</w:t>
            </w:r>
          </w:p>
        </w:tc>
        <w:tc>
          <w:tcPr>
            <w:tcW w:w="8519" w:type="dxa"/>
            <w:gridSpan w:val="9"/>
            <w:noWrap w:val="0"/>
            <w:vAlign w:val="top"/>
          </w:tcPr>
          <w:p w14:paraId="515E94EF">
            <w:pPr>
              <w:rPr>
                <w:rFonts w:ascii="Times New Roman" w:hAnsi="Times New Roman" w:eastAsia="楷体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color w:val="000000"/>
                <w:sz w:val="24"/>
                <w:szCs w:val="24"/>
              </w:rPr>
              <w:t>（从高中开始填起；在校学习经历注明起止时间、学院、系、专业名称；在校期间担任学生干部情况；有工作经历请注明起止时间、工作单位及职务）</w:t>
            </w:r>
          </w:p>
          <w:p w14:paraId="59ECD51C">
            <w:pPr>
              <w:rPr>
                <w:rFonts w:ascii="Times New Roman" w:hAnsi="Times New Roman" w:eastAsia="楷体_GB2312" w:cs="Times New Roman"/>
                <w:color w:val="000000"/>
                <w:sz w:val="24"/>
                <w:szCs w:val="24"/>
              </w:rPr>
            </w:pPr>
          </w:p>
          <w:p w14:paraId="7F726E23">
            <w:pPr>
              <w:rPr>
                <w:rFonts w:ascii="Times New Roman" w:hAnsi="Times New Roman" w:eastAsia="楷体_GB2312" w:cs="Times New Roman"/>
                <w:color w:val="000000"/>
                <w:sz w:val="24"/>
                <w:szCs w:val="24"/>
              </w:rPr>
            </w:pPr>
          </w:p>
          <w:p w14:paraId="24FA023B">
            <w:pPr>
              <w:snapToGrid w:val="0"/>
              <w:spacing w:line="240" w:lineRule="exact"/>
              <w:rPr>
                <w:rFonts w:ascii="Times New Roman" w:hAnsi="Times New Roman" w:eastAsia="楷体_GB2312" w:cs="Times New Roman"/>
                <w:color w:val="C00000"/>
              </w:rPr>
            </w:pPr>
          </w:p>
          <w:p w14:paraId="02866199">
            <w:pPr>
              <w:snapToGrid w:val="0"/>
              <w:spacing w:line="240" w:lineRule="exact"/>
              <w:rPr>
                <w:rFonts w:ascii="Times New Roman" w:hAnsi="Times New Roman" w:eastAsia="楷体_GB2312" w:cs="Times New Roman"/>
                <w:color w:val="C00000"/>
              </w:rPr>
            </w:pPr>
          </w:p>
          <w:p w14:paraId="11DD4D91">
            <w:pPr>
              <w:snapToGrid w:val="0"/>
              <w:spacing w:line="240" w:lineRule="exact"/>
              <w:rPr>
                <w:rFonts w:ascii="Times New Roman" w:hAnsi="Times New Roman" w:eastAsia="楷体_GB2312" w:cs="Times New Roman"/>
                <w:color w:val="C00000"/>
              </w:rPr>
            </w:pPr>
          </w:p>
          <w:p w14:paraId="321E08D7">
            <w:pPr>
              <w:snapToGrid w:val="0"/>
              <w:spacing w:line="240" w:lineRule="exact"/>
              <w:rPr>
                <w:rFonts w:ascii="Times New Roman" w:hAnsi="Times New Roman" w:eastAsia="楷体_GB2312" w:cs="Times New Roman"/>
                <w:color w:val="C00000"/>
              </w:rPr>
            </w:pPr>
          </w:p>
          <w:p w14:paraId="63E80655">
            <w:pPr>
              <w:snapToGrid w:val="0"/>
              <w:spacing w:line="240" w:lineRule="exact"/>
              <w:rPr>
                <w:rFonts w:ascii="Times New Roman" w:hAnsi="Times New Roman" w:eastAsia="楷体_GB2312" w:cs="Times New Roman"/>
                <w:color w:val="C00000"/>
              </w:rPr>
            </w:pPr>
          </w:p>
          <w:p w14:paraId="5FE9644F">
            <w:pPr>
              <w:snapToGrid w:val="0"/>
              <w:spacing w:line="240" w:lineRule="exact"/>
              <w:rPr>
                <w:rFonts w:ascii="Times New Roman" w:hAnsi="Times New Roman" w:eastAsia="楷体_GB2312" w:cs="Times New Roman"/>
                <w:color w:val="C00000"/>
              </w:rPr>
            </w:pPr>
          </w:p>
          <w:p w14:paraId="5C4E7BA8">
            <w:pPr>
              <w:snapToGrid w:val="0"/>
              <w:spacing w:line="240" w:lineRule="exact"/>
              <w:rPr>
                <w:rFonts w:ascii="Times New Roman" w:hAnsi="Times New Roman" w:eastAsia="楷体_GB2312" w:cs="Times New Roman"/>
                <w:color w:val="C00000"/>
              </w:rPr>
            </w:pPr>
          </w:p>
          <w:p w14:paraId="42A36444">
            <w:pPr>
              <w:snapToGrid w:val="0"/>
              <w:spacing w:line="240" w:lineRule="exact"/>
              <w:rPr>
                <w:rFonts w:ascii="Times New Roman" w:hAnsi="Times New Roman" w:eastAsia="楷体_GB2312" w:cs="Times New Roman"/>
              </w:rPr>
            </w:pPr>
          </w:p>
          <w:p w14:paraId="12EC7B0D">
            <w:pPr>
              <w:snapToGrid w:val="0"/>
              <w:spacing w:line="240" w:lineRule="exact"/>
              <w:rPr>
                <w:rFonts w:ascii="Times New Roman" w:hAnsi="Times New Roman" w:eastAsia="楷体_GB2312" w:cs="Times New Roman"/>
              </w:rPr>
            </w:pPr>
          </w:p>
          <w:p w14:paraId="6303D170">
            <w:pPr>
              <w:snapToGrid w:val="0"/>
              <w:spacing w:line="240" w:lineRule="exact"/>
              <w:rPr>
                <w:rFonts w:ascii="Times New Roman" w:hAnsi="Times New Roman" w:eastAsia="楷体_GB2312" w:cs="Times New Roman"/>
              </w:rPr>
            </w:pPr>
          </w:p>
          <w:p w14:paraId="5D20B0D8">
            <w:pPr>
              <w:snapToGrid w:val="0"/>
              <w:spacing w:line="240" w:lineRule="exact"/>
              <w:rPr>
                <w:rFonts w:ascii="Times New Roman" w:hAnsi="Times New Roman" w:eastAsia="楷体_GB2312" w:cs="Times New Roman"/>
              </w:rPr>
            </w:pPr>
          </w:p>
          <w:p w14:paraId="1ED4E06C">
            <w:pPr>
              <w:snapToGrid w:val="0"/>
              <w:spacing w:line="240" w:lineRule="exact"/>
              <w:rPr>
                <w:rFonts w:ascii="Times New Roman" w:hAnsi="Times New Roman" w:eastAsia="楷体_GB2312" w:cs="Times New Roman"/>
              </w:rPr>
            </w:pPr>
          </w:p>
        </w:tc>
      </w:tr>
      <w:tr w14:paraId="31D2A3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9" w:hRule="atLeast"/>
          <w:jc w:val="center"/>
        </w:trPr>
        <w:tc>
          <w:tcPr>
            <w:tcW w:w="868" w:type="dxa"/>
            <w:noWrap w:val="0"/>
            <w:vAlign w:val="center"/>
          </w:tcPr>
          <w:p w14:paraId="092F6345">
            <w:pPr>
              <w:snapToGrid w:val="0"/>
              <w:spacing w:line="320" w:lineRule="exact"/>
              <w:jc w:val="center"/>
              <w:rPr>
                <w:rFonts w:ascii="Times New Roman" w:hAnsi="Times New Roman" w:eastAsia="楷体_GB2312" w:cs="Times New Roman"/>
                <w:b/>
              </w:rPr>
            </w:pPr>
            <w:r>
              <w:rPr>
                <w:rFonts w:hint="eastAsia" w:ascii="Times New Roman" w:hAnsi="Times New Roman" w:eastAsia="楷体_GB2312" w:cs="Times New Roman"/>
                <w:b/>
              </w:rPr>
              <w:t>发表</w:t>
            </w:r>
          </w:p>
          <w:p w14:paraId="5CEB733E">
            <w:pPr>
              <w:snapToGrid w:val="0"/>
              <w:spacing w:line="320" w:lineRule="exact"/>
              <w:jc w:val="center"/>
              <w:rPr>
                <w:rFonts w:ascii="Times New Roman" w:hAnsi="Times New Roman" w:eastAsia="楷体_GB2312" w:cs="Times New Roman"/>
                <w:b/>
              </w:rPr>
            </w:pPr>
            <w:r>
              <w:rPr>
                <w:rFonts w:hint="eastAsia" w:ascii="Times New Roman" w:hAnsi="Times New Roman" w:eastAsia="楷体_GB2312" w:cs="Times New Roman"/>
                <w:b/>
              </w:rPr>
              <w:t>论文</w:t>
            </w:r>
          </w:p>
          <w:p w14:paraId="279761E1">
            <w:pPr>
              <w:snapToGrid w:val="0"/>
              <w:spacing w:line="320" w:lineRule="exact"/>
              <w:jc w:val="center"/>
              <w:rPr>
                <w:rFonts w:ascii="Times New Roman" w:hAnsi="Times New Roman" w:eastAsia="楷体_GB2312" w:cs="Times New Roman"/>
                <w:b/>
              </w:rPr>
            </w:pPr>
            <w:r>
              <w:rPr>
                <w:rFonts w:hint="eastAsia" w:ascii="Times New Roman" w:hAnsi="Times New Roman" w:eastAsia="楷体_GB2312" w:cs="Times New Roman"/>
                <w:b/>
              </w:rPr>
              <w:t>专著</w:t>
            </w:r>
          </w:p>
          <w:p w14:paraId="3AAB352D">
            <w:pPr>
              <w:snapToGrid w:val="0"/>
              <w:spacing w:line="320" w:lineRule="exact"/>
              <w:jc w:val="center"/>
              <w:rPr>
                <w:rFonts w:ascii="Times New Roman" w:hAnsi="Times New Roman" w:eastAsia="楷体_GB2312" w:cs="Times New Roman"/>
                <w:b/>
              </w:rPr>
            </w:pPr>
            <w:r>
              <w:rPr>
                <w:rFonts w:hint="eastAsia" w:ascii="Times New Roman" w:hAnsi="Times New Roman" w:eastAsia="楷体_GB2312" w:cs="Times New Roman"/>
                <w:b/>
              </w:rPr>
              <w:t>情况</w:t>
            </w:r>
          </w:p>
        </w:tc>
        <w:tc>
          <w:tcPr>
            <w:tcW w:w="8519" w:type="dxa"/>
            <w:gridSpan w:val="9"/>
            <w:noWrap w:val="0"/>
            <w:vAlign w:val="top"/>
          </w:tcPr>
          <w:p w14:paraId="5B1B2F9E">
            <w:pPr>
              <w:spacing w:before="156" w:beforeLines="50" w:line="240" w:lineRule="exact"/>
              <w:rPr>
                <w:rFonts w:ascii="Times New Roman" w:hAnsi="Times New Roman" w:eastAsia="楷体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color w:val="000000"/>
                <w:sz w:val="24"/>
                <w:szCs w:val="24"/>
              </w:rPr>
              <w:t>（请注明论文专著名称、发表时间、发表刊物名称、刊物级别及作者）</w:t>
            </w:r>
          </w:p>
          <w:p w14:paraId="0AB9FFEA">
            <w:pPr>
              <w:spacing w:line="240" w:lineRule="exact"/>
              <w:rPr>
                <w:rFonts w:ascii="Times New Roman" w:hAnsi="Times New Roman" w:eastAsia="楷体_GB2312" w:cs="Times New Roman"/>
                <w:color w:val="000000"/>
              </w:rPr>
            </w:pPr>
          </w:p>
        </w:tc>
      </w:tr>
      <w:tr w14:paraId="1BBDF7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1" w:hRule="atLeast"/>
          <w:jc w:val="center"/>
        </w:trPr>
        <w:tc>
          <w:tcPr>
            <w:tcW w:w="868" w:type="dxa"/>
            <w:noWrap w:val="0"/>
            <w:vAlign w:val="center"/>
          </w:tcPr>
          <w:p w14:paraId="7881072F">
            <w:pPr>
              <w:snapToGrid w:val="0"/>
              <w:spacing w:line="320" w:lineRule="exact"/>
              <w:ind w:left="224" w:leftChars="57" w:hanging="105" w:hangingChars="50"/>
              <w:jc w:val="center"/>
              <w:rPr>
                <w:rFonts w:ascii="Times New Roman" w:hAnsi="Times New Roman" w:eastAsia="楷体_GB2312" w:cs="Times New Roman"/>
                <w:b/>
              </w:rPr>
            </w:pPr>
          </w:p>
          <w:p w14:paraId="1D91DD03">
            <w:pPr>
              <w:snapToGrid w:val="0"/>
              <w:spacing w:line="320" w:lineRule="exact"/>
              <w:jc w:val="center"/>
              <w:rPr>
                <w:rFonts w:ascii="Times New Roman" w:hAnsi="Times New Roman" w:eastAsia="楷体_GB2312" w:cs="Times New Roman"/>
                <w:b/>
              </w:rPr>
            </w:pPr>
            <w:r>
              <w:rPr>
                <w:rFonts w:hint="eastAsia" w:ascii="Times New Roman" w:hAnsi="Times New Roman" w:eastAsia="楷体_GB2312" w:cs="Times New Roman"/>
                <w:b/>
              </w:rPr>
              <w:t>奖惩</w:t>
            </w:r>
          </w:p>
          <w:p w14:paraId="058E942F">
            <w:pPr>
              <w:snapToGrid w:val="0"/>
              <w:spacing w:line="320" w:lineRule="exact"/>
              <w:jc w:val="center"/>
              <w:rPr>
                <w:rFonts w:ascii="Times New Roman" w:hAnsi="Times New Roman" w:eastAsia="楷体_GB2312" w:cs="Times New Roman"/>
                <w:b/>
              </w:rPr>
            </w:pPr>
            <w:r>
              <w:rPr>
                <w:rFonts w:hint="eastAsia" w:ascii="Times New Roman" w:hAnsi="Times New Roman" w:eastAsia="楷体_GB2312" w:cs="Times New Roman"/>
                <w:b/>
              </w:rPr>
              <w:t>情况</w:t>
            </w:r>
          </w:p>
          <w:p w14:paraId="58D57905">
            <w:pPr>
              <w:snapToGrid w:val="0"/>
              <w:spacing w:line="320" w:lineRule="exact"/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8519" w:type="dxa"/>
            <w:gridSpan w:val="9"/>
            <w:noWrap w:val="0"/>
            <w:vAlign w:val="top"/>
          </w:tcPr>
          <w:p w14:paraId="23EA241F">
            <w:pPr>
              <w:spacing w:before="156" w:beforeLines="50" w:line="240" w:lineRule="exact"/>
              <w:rPr>
                <w:rFonts w:ascii="Times New Roman" w:hAnsi="Times New Roman" w:eastAsia="楷体_GB2312" w:cs="Times New Roman"/>
                <w:color w:val="000000"/>
              </w:rPr>
            </w:pPr>
            <w:r>
              <w:rPr>
                <w:rFonts w:hint="eastAsia" w:ascii="Times New Roman" w:hAnsi="Times New Roman" w:eastAsia="楷体_GB2312" w:cs="Times New Roman"/>
                <w:color w:val="000000"/>
              </w:rPr>
              <w:t>（请注明奖惩时间及名称）</w:t>
            </w:r>
          </w:p>
        </w:tc>
      </w:tr>
      <w:tr w14:paraId="4B2C88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2994" w:type="dxa"/>
            <w:gridSpan w:val="4"/>
            <w:noWrap w:val="0"/>
            <w:vAlign w:val="center"/>
          </w:tcPr>
          <w:p w14:paraId="7347C9C9">
            <w:pPr>
              <w:snapToGrid w:val="0"/>
              <w:spacing w:line="320" w:lineRule="exact"/>
              <w:ind w:left="224" w:leftChars="57" w:hanging="105" w:hangingChars="50"/>
              <w:jc w:val="center"/>
              <w:rPr>
                <w:rFonts w:ascii="Times New Roman" w:hAnsi="Times New Roman" w:eastAsia="楷体_GB2312" w:cs="Times New Roman"/>
              </w:rPr>
            </w:pPr>
            <w:r>
              <w:rPr>
                <w:rFonts w:hint="eastAsia" w:ascii="Times New Roman" w:hAnsi="Times New Roman" w:eastAsia="楷体_GB2312" w:cs="Times New Roman"/>
                <w:b/>
              </w:rPr>
              <w:t>家庭主要成员是否在平阳县机关及企事业单位工作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358AA6A1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b/>
              </w:rPr>
            </w:pPr>
            <w:r>
              <w:rPr>
                <w:rFonts w:hint="eastAsia" w:ascii="Times New Roman" w:hAnsi="Times New Roman" w:eastAsia="楷体_GB2312" w:cs="Times New Roman"/>
                <w:b/>
              </w:rPr>
              <w:t>有</w:t>
            </w:r>
            <w:r>
              <w:rPr>
                <w:rFonts w:ascii="Times New Roman" w:hAnsi="Times New Roman" w:eastAsia="楷体_GB2312" w:cs="Times New Roman"/>
                <w:b/>
              </w:rPr>
              <w:t>/</w:t>
            </w:r>
            <w:r>
              <w:rPr>
                <w:rFonts w:hint="eastAsia" w:ascii="Times New Roman" w:hAnsi="Times New Roman" w:eastAsia="楷体_GB2312" w:cs="Times New Roman"/>
                <w:b/>
              </w:rPr>
              <w:t>无</w:t>
            </w:r>
          </w:p>
        </w:tc>
        <w:tc>
          <w:tcPr>
            <w:tcW w:w="4975" w:type="dxa"/>
            <w:gridSpan w:val="4"/>
            <w:noWrap w:val="0"/>
            <w:vAlign w:val="center"/>
          </w:tcPr>
          <w:p w14:paraId="29A50C81">
            <w:pPr>
              <w:spacing w:line="240" w:lineRule="exact"/>
              <w:ind w:firstLine="525" w:firstLineChars="250"/>
              <w:jc w:val="center"/>
              <w:rPr>
                <w:rFonts w:ascii="Times New Roman" w:hAnsi="Times New Roman" w:eastAsia="楷体_GB2312" w:cs="Times New Roman"/>
                <w:b/>
              </w:rPr>
            </w:pPr>
          </w:p>
        </w:tc>
      </w:tr>
      <w:tr w14:paraId="62C273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3" w:hRule="atLeast"/>
          <w:jc w:val="center"/>
        </w:trPr>
        <w:tc>
          <w:tcPr>
            <w:tcW w:w="9387" w:type="dxa"/>
            <w:gridSpan w:val="10"/>
            <w:noWrap w:val="0"/>
            <w:vAlign w:val="center"/>
          </w:tcPr>
          <w:p w14:paraId="1C8BE63D">
            <w:pPr>
              <w:snapToGrid w:val="0"/>
              <w:spacing w:line="440" w:lineRule="exact"/>
              <w:ind w:firstLine="514" w:firstLineChars="245"/>
              <w:rPr>
                <w:rFonts w:ascii="Times New Roman" w:hAnsi="Times New Roman" w:eastAsia="楷体_GB2312" w:cs="Times New Roman"/>
                <w:b/>
                <w:bCs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</w:rPr>
              <w:t>本人声明：上述填写内容真实完整。如有不实，本人愿承担一切法律责任。</w:t>
            </w:r>
          </w:p>
          <w:p w14:paraId="15A00A67">
            <w:pPr>
              <w:snapToGrid w:val="0"/>
              <w:spacing w:line="440" w:lineRule="exact"/>
              <w:rPr>
                <w:rFonts w:ascii="Times New Roman" w:hAnsi="Times New Roman" w:eastAsia="楷体_GB2312" w:cs="Times New Roman"/>
                <w:b/>
                <w:bCs/>
              </w:rPr>
            </w:pPr>
            <w:r>
              <w:rPr>
                <w:rFonts w:ascii="Times New Roman" w:hAnsi="Times New Roman" w:eastAsia="楷体_GB2312" w:cs="Times New Roman"/>
                <w:b/>
                <w:bCs/>
              </w:rPr>
              <w:t xml:space="preserve">            </w:t>
            </w:r>
          </w:p>
          <w:p w14:paraId="6B643470">
            <w:pPr>
              <w:snapToGrid w:val="0"/>
              <w:spacing w:line="440" w:lineRule="exact"/>
              <w:rPr>
                <w:rFonts w:ascii="Times New Roman" w:hAnsi="Times New Roman" w:eastAsia="楷体_GB2312" w:cs="Times New Roman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</w:rPr>
              <w:t xml:space="preserve">           </w:t>
            </w:r>
            <w:r>
              <w:rPr>
                <w:rFonts w:hint="eastAsia" w:ascii="Times New Roman" w:hAnsi="Times New Roman" w:eastAsia="楷体_GB2312" w:cs="Times New Roman"/>
                <w:b/>
                <w:bCs/>
              </w:rPr>
              <w:t>申请人：</w:t>
            </w:r>
            <w:r>
              <w:rPr>
                <w:rFonts w:ascii="Times New Roman" w:hAnsi="Times New Roman" w:eastAsia="楷体_GB2312" w:cs="Times New Roman"/>
                <w:b/>
                <w:bCs/>
              </w:rPr>
              <w:t xml:space="preserve">           </w:t>
            </w:r>
            <w:r>
              <w:rPr>
                <w:rFonts w:hint="eastAsia" w:ascii="Times New Roman" w:hAnsi="Times New Roman" w:eastAsia="楷体_GB2312" w:cs="Times New Roman"/>
                <w:b/>
                <w:bCs/>
              </w:rPr>
              <w:t>　</w:t>
            </w:r>
            <w:r>
              <w:rPr>
                <w:rFonts w:ascii="Times New Roman" w:hAnsi="Times New Roman" w:eastAsia="楷体_GB2312" w:cs="Times New Roman"/>
                <w:b/>
                <w:bCs/>
              </w:rPr>
              <w:t xml:space="preserve">              </w:t>
            </w:r>
            <w:r>
              <w:rPr>
                <w:rFonts w:hint="eastAsia" w:ascii="Times New Roman" w:hAnsi="Times New Roman" w:eastAsia="楷体_GB2312" w:cs="Times New Roman"/>
                <w:b/>
                <w:bCs/>
              </w:rPr>
              <w:t>　</w:t>
            </w:r>
            <w:r>
              <w:rPr>
                <w:rFonts w:ascii="Times New Roman" w:hAnsi="Times New Roman" w:eastAsia="楷体_GB2312" w:cs="Times New Roman"/>
                <w:b/>
                <w:bCs/>
              </w:rPr>
              <w:t xml:space="preserve">                 </w:t>
            </w:r>
            <w:r>
              <w:rPr>
                <w:rFonts w:hint="eastAsia" w:ascii="Times New Roman" w:hAnsi="Times New Roman" w:eastAsia="楷体_GB2312" w:cs="Times New Roman"/>
                <w:b/>
                <w:bCs/>
              </w:rPr>
              <w:t>年</w:t>
            </w:r>
            <w:r>
              <w:rPr>
                <w:rFonts w:ascii="Times New Roman" w:hAnsi="Times New Roman" w:eastAsia="楷体_GB2312" w:cs="Times New Roman"/>
                <w:b/>
                <w:bCs/>
              </w:rPr>
              <w:t xml:space="preserve">     </w:t>
            </w:r>
            <w:r>
              <w:rPr>
                <w:rFonts w:hint="eastAsia" w:ascii="Times New Roman" w:hAnsi="Times New Roman" w:eastAsia="楷体_GB2312" w:cs="Times New Roman"/>
                <w:b/>
                <w:bCs/>
              </w:rPr>
              <w:t>月</w:t>
            </w:r>
            <w:r>
              <w:rPr>
                <w:rFonts w:ascii="Times New Roman" w:hAnsi="Times New Roman" w:eastAsia="楷体_GB2312" w:cs="Times New Roman"/>
                <w:b/>
                <w:bCs/>
              </w:rPr>
              <w:t xml:space="preserve">     </w:t>
            </w:r>
            <w:r>
              <w:rPr>
                <w:rFonts w:hint="eastAsia" w:ascii="Times New Roman" w:hAnsi="Times New Roman" w:eastAsia="楷体_GB2312" w:cs="Times New Roman"/>
                <w:b/>
                <w:bCs/>
              </w:rPr>
              <w:t>日</w:t>
            </w:r>
          </w:p>
        </w:tc>
      </w:tr>
      <w:tr w14:paraId="51D746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0" w:hRule="atLeast"/>
          <w:jc w:val="center"/>
        </w:trPr>
        <w:tc>
          <w:tcPr>
            <w:tcW w:w="1577" w:type="dxa"/>
            <w:gridSpan w:val="2"/>
            <w:tcBorders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03449E36">
            <w:pPr>
              <w:snapToGrid w:val="0"/>
              <w:spacing w:line="44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/>
                <w:szCs w:val="21"/>
              </w:rPr>
              <w:t>审核意见</w:t>
            </w:r>
          </w:p>
        </w:tc>
        <w:tc>
          <w:tcPr>
            <w:tcW w:w="7810" w:type="dxa"/>
            <w:gridSpan w:val="8"/>
            <w:tcBorders>
              <w:left w:val="single" w:color="auto" w:sz="4" w:space="0"/>
              <w:bottom w:val="single" w:color="auto" w:sz="12" w:space="0"/>
            </w:tcBorders>
            <w:noWrap w:val="0"/>
            <w:vAlign w:val="center"/>
          </w:tcPr>
          <w:p w14:paraId="48550FFC">
            <w:pPr>
              <w:ind w:firstLine="3780" w:firstLineChars="1350"/>
              <w:rPr>
                <w:rFonts w:ascii="Times New Roman" w:hAnsi="Times New Roman" w:eastAsia="宋体" w:cs="Times New Roman"/>
                <w:sz w:val="28"/>
              </w:rPr>
            </w:pPr>
          </w:p>
          <w:p w14:paraId="680CE1FB">
            <w:pPr>
              <w:ind w:firstLine="4044" w:firstLineChars="1926"/>
              <w:rPr>
                <w:rFonts w:ascii="Times New Roman" w:hAnsi="Times New Roman" w:eastAsia="楷体_GB2312" w:cs="Times New Roman"/>
                <w:b/>
                <w:szCs w:val="21"/>
              </w:rPr>
            </w:pPr>
          </w:p>
          <w:p w14:paraId="204BFB0D">
            <w:pPr>
              <w:snapToGrid w:val="0"/>
              <w:spacing w:line="440" w:lineRule="exact"/>
              <w:ind w:firstLine="514" w:firstLineChars="245"/>
              <w:rPr>
                <w:rFonts w:ascii="Times New Roman" w:hAnsi="Times New Roman" w:eastAsia="楷体_GB2312" w:cs="Times New Roman"/>
                <w:b/>
                <w:bCs/>
              </w:rPr>
            </w:pPr>
            <w:r>
              <w:rPr>
                <w:rFonts w:ascii="Times New Roman" w:hAnsi="Times New Roman" w:eastAsia="楷体_GB2312" w:cs="Times New Roman"/>
                <w:b/>
                <w:szCs w:val="21"/>
              </w:rPr>
              <w:t xml:space="preserve">                                          </w:t>
            </w:r>
            <w:r>
              <w:rPr>
                <w:rFonts w:hint="eastAsia" w:ascii="Times New Roman" w:hAnsi="Times New Roman" w:eastAsia="楷体_GB2312" w:cs="Times New Roman"/>
                <w:b/>
                <w:szCs w:val="21"/>
              </w:rPr>
              <w:t>年</w:t>
            </w:r>
            <w:r>
              <w:rPr>
                <w:rFonts w:ascii="Times New Roman" w:hAnsi="Times New Roman" w:eastAsia="楷体_GB2312" w:cs="Times New Roman"/>
                <w:b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楷体_GB2312" w:cs="Times New Roman"/>
                <w:b/>
                <w:szCs w:val="21"/>
              </w:rPr>
              <w:t>月</w:t>
            </w:r>
            <w:r>
              <w:rPr>
                <w:rFonts w:ascii="Times New Roman" w:hAnsi="Times New Roman" w:eastAsia="楷体_GB2312" w:cs="Times New Roman"/>
                <w:b/>
                <w:szCs w:val="21"/>
              </w:rPr>
              <w:t xml:space="preserve">     </w:t>
            </w:r>
            <w:r>
              <w:rPr>
                <w:rFonts w:hint="eastAsia" w:ascii="Times New Roman" w:hAnsi="Times New Roman" w:eastAsia="楷体_GB2312" w:cs="Times New Roman"/>
                <w:b/>
                <w:szCs w:val="21"/>
              </w:rPr>
              <w:t>日</w:t>
            </w:r>
          </w:p>
        </w:tc>
      </w:tr>
    </w:tbl>
    <w:p w14:paraId="2781DB13">
      <w:pPr>
        <w:widowControl/>
        <w:spacing w:line="400" w:lineRule="exact"/>
        <w:ind w:firstLine="470" w:firstLineChars="196"/>
        <w:rPr>
          <w:rFonts w:eastAsia="楷体_GB2312"/>
          <w:sz w:val="32"/>
          <w:szCs w:val="32"/>
        </w:rPr>
      </w:pPr>
      <w:r>
        <w:rPr>
          <w:rFonts w:hint="eastAsia" w:eastAsia="楷体_GB2312"/>
          <w:b/>
          <w:color w:val="000000"/>
          <w:sz w:val="24"/>
        </w:rPr>
        <w:t>备注：</w:t>
      </w:r>
      <w:r>
        <w:rPr>
          <w:rFonts w:hint="eastAsia" w:eastAsia="楷体_GB2312"/>
          <w:szCs w:val="21"/>
        </w:rPr>
        <w:t>请将电子版报名表及相关材料发送至各用人单位公布的邮箱。</w:t>
      </w:r>
    </w:p>
    <w:p w14:paraId="40E617C1"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134" w:right="1304" w:bottom="1134" w:left="141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6FF9A2">
    <w:pPr>
      <w:pStyle w:val="6"/>
      <w:framePr w:wrap="around" w:vAnchor="text" w:hAnchor="margin" w:xAlign="right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1</w:t>
    </w:r>
    <w:r>
      <w:fldChar w:fldCharType="end"/>
    </w:r>
  </w:p>
  <w:p w14:paraId="00DD2416"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BE48D2">
    <w:pPr>
      <w:pStyle w:val="6"/>
      <w:framePr w:wrap="around" w:vAnchor="text" w:hAnchor="margin" w:xAlign="right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 w14:paraId="384ED6A7"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812D71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xN2YzYzFmN2NlOWRlMDBlZDJiMjI1NzM0MGU0MmEifQ=="/>
  </w:docVars>
  <w:rsids>
    <w:rsidRoot w:val="00172A27"/>
    <w:rsid w:val="00002159"/>
    <w:rsid w:val="0001112C"/>
    <w:rsid w:val="00016FEE"/>
    <w:rsid w:val="0002528D"/>
    <w:rsid w:val="00027BF5"/>
    <w:rsid w:val="00042939"/>
    <w:rsid w:val="00046D6A"/>
    <w:rsid w:val="00047F37"/>
    <w:rsid w:val="000505B9"/>
    <w:rsid w:val="000638F9"/>
    <w:rsid w:val="000672B3"/>
    <w:rsid w:val="000704A4"/>
    <w:rsid w:val="00071A7D"/>
    <w:rsid w:val="00073871"/>
    <w:rsid w:val="00073DB6"/>
    <w:rsid w:val="0007546A"/>
    <w:rsid w:val="00080301"/>
    <w:rsid w:val="00080FA2"/>
    <w:rsid w:val="000965A4"/>
    <w:rsid w:val="0009741D"/>
    <w:rsid w:val="000A1402"/>
    <w:rsid w:val="000A7594"/>
    <w:rsid w:val="000A779F"/>
    <w:rsid w:val="000B7AEF"/>
    <w:rsid w:val="000C1A6F"/>
    <w:rsid w:val="000C400A"/>
    <w:rsid w:val="000C47A5"/>
    <w:rsid w:val="000D3407"/>
    <w:rsid w:val="000D595D"/>
    <w:rsid w:val="000E10BD"/>
    <w:rsid w:val="000E301A"/>
    <w:rsid w:val="000E4820"/>
    <w:rsid w:val="000E6152"/>
    <w:rsid w:val="000F1F45"/>
    <w:rsid w:val="000F2033"/>
    <w:rsid w:val="000F2CE1"/>
    <w:rsid w:val="000F469C"/>
    <w:rsid w:val="000F6C6D"/>
    <w:rsid w:val="00103E6B"/>
    <w:rsid w:val="00103EB7"/>
    <w:rsid w:val="00107E6F"/>
    <w:rsid w:val="00110DC0"/>
    <w:rsid w:val="0011286A"/>
    <w:rsid w:val="001141AB"/>
    <w:rsid w:val="00117A40"/>
    <w:rsid w:val="00122FE3"/>
    <w:rsid w:val="00126850"/>
    <w:rsid w:val="00127249"/>
    <w:rsid w:val="0014045F"/>
    <w:rsid w:val="00140900"/>
    <w:rsid w:val="00140A70"/>
    <w:rsid w:val="00143509"/>
    <w:rsid w:val="00143615"/>
    <w:rsid w:val="0014591A"/>
    <w:rsid w:val="00146BB6"/>
    <w:rsid w:val="0015696F"/>
    <w:rsid w:val="00160246"/>
    <w:rsid w:val="00160F42"/>
    <w:rsid w:val="00161F70"/>
    <w:rsid w:val="0016338D"/>
    <w:rsid w:val="00163F18"/>
    <w:rsid w:val="00171CE8"/>
    <w:rsid w:val="00173FB5"/>
    <w:rsid w:val="00190FAC"/>
    <w:rsid w:val="00192FB2"/>
    <w:rsid w:val="00196865"/>
    <w:rsid w:val="001A5934"/>
    <w:rsid w:val="001B2091"/>
    <w:rsid w:val="001C1E5C"/>
    <w:rsid w:val="001C54A1"/>
    <w:rsid w:val="001C791F"/>
    <w:rsid w:val="001D3755"/>
    <w:rsid w:val="001E03CA"/>
    <w:rsid w:val="001F54EE"/>
    <w:rsid w:val="001F7884"/>
    <w:rsid w:val="002037B4"/>
    <w:rsid w:val="00205A4F"/>
    <w:rsid w:val="00206A27"/>
    <w:rsid w:val="0020707B"/>
    <w:rsid w:val="002108C4"/>
    <w:rsid w:val="002134F3"/>
    <w:rsid w:val="00216A32"/>
    <w:rsid w:val="002211A3"/>
    <w:rsid w:val="002379CD"/>
    <w:rsid w:val="00237A51"/>
    <w:rsid w:val="0024153B"/>
    <w:rsid w:val="00247519"/>
    <w:rsid w:val="00252170"/>
    <w:rsid w:val="00257E0F"/>
    <w:rsid w:val="00261639"/>
    <w:rsid w:val="00263E85"/>
    <w:rsid w:val="002703EC"/>
    <w:rsid w:val="0027100A"/>
    <w:rsid w:val="00272FBA"/>
    <w:rsid w:val="00273918"/>
    <w:rsid w:val="00277587"/>
    <w:rsid w:val="00277AE4"/>
    <w:rsid w:val="00280207"/>
    <w:rsid w:val="00280984"/>
    <w:rsid w:val="00283100"/>
    <w:rsid w:val="0029040E"/>
    <w:rsid w:val="002926CB"/>
    <w:rsid w:val="002974ED"/>
    <w:rsid w:val="00297CDF"/>
    <w:rsid w:val="002A0B2D"/>
    <w:rsid w:val="002A336A"/>
    <w:rsid w:val="002A62AF"/>
    <w:rsid w:val="002A6EC8"/>
    <w:rsid w:val="002C2525"/>
    <w:rsid w:val="002C5BF1"/>
    <w:rsid w:val="002D557A"/>
    <w:rsid w:val="002D7D7E"/>
    <w:rsid w:val="002E1028"/>
    <w:rsid w:val="002E66EC"/>
    <w:rsid w:val="002F0AF0"/>
    <w:rsid w:val="002F2F35"/>
    <w:rsid w:val="002F37B8"/>
    <w:rsid w:val="002F45B5"/>
    <w:rsid w:val="00300409"/>
    <w:rsid w:val="00300702"/>
    <w:rsid w:val="003057EB"/>
    <w:rsid w:val="00305AB0"/>
    <w:rsid w:val="00310DF4"/>
    <w:rsid w:val="00311537"/>
    <w:rsid w:val="00322381"/>
    <w:rsid w:val="00323180"/>
    <w:rsid w:val="00330AC7"/>
    <w:rsid w:val="00330D50"/>
    <w:rsid w:val="003339C3"/>
    <w:rsid w:val="00337783"/>
    <w:rsid w:val="00340415"/>
    <w:rsid w:val="00353DE9"/>
    <w:rsid w:val="00357C23"/>
    <w:rsid w:val="00370498"/>
    <w:rsid w:val="003708F6"/>
    <w:rsid w:val="00376036"/>
    <w:rsid w:val="00385353"/>
    <w:rsid w:val="00385ED1"/>
    <w:rsid w:val="00387F42"/>
    <w:rsid w:val="003938E0"/>
    <w:rsid w:val="003942A2"/>
    <w:rsid w:val="0039680E"/>
    <w:rsid w:val="003A262E"/>
    <w:rsid w:val="003A3FBF"/>
    <w:rsid w:val="003A5689"/>
    <w:rsid w:val="003A68E2"/>
    <w:rsid w:val="003A7993"/>
    <w:rsid w:val="003A7ACF"/>
    <w:rsid w:val="003B4EA0"/>
    <w:rsid w:val="003B663F"/>
    <w:rsid w:val="003B7134"/>
    <w:rsid w:val="003C3270"/>
    <w:rsid w:val="003C5FCC"/>
    <w:rsid w:val="003C777A"/>
    <w:rsid w:val="003D2528"/>
    <w:rsid w:val="003D2BD0"/>
    <w:rsid w:val="003D45A6"/>
    <w:rsid w:val="003D4B06"/>
    <w:rsid w:val="003D6506"/>
    <w:rsid w:val="003E0337"/>
    <w:rsid w:val="003E0BE9"/>
    <w:rsid w:val="003E1417"/>
    <w:rsid w:val="003E543A"/>
    <w:rsid w:val="003F0732"/>
    <w:rsid w:val="003F115F"/>
    <w:rsid w:val="003F2E12"/>
    <w:rsid w:val="003F461E"/>
    <w:rsid w:val="00413E65"/>
    <w:rsid w:val="004155F5"/>
    <w:rsid w:val="004239D6"/>
    <w:rsid w:val="004327F7"/>
    <w:rsid w:val="0044454A"/>
    <w:rsid w:val="00452691"/>
    <w:rsid w:val="00457EB5"/>
    <w:rsid w:val="00467449"/>
    <w:rsid w:val="00467816"/>
    <w:rsid w:val="004750AE"/>
    <w:rsid w:val="00476805"/>
    <w:rsid w:val="0047698D"/>
    <w:rsid w:val="00481FAB"/>
    <w:rsid w:val="00487A40"/>
    <w:rsid w:val="004928AF"/>
    <w:rsid w:val="004B0122"/>
    <w:rsid w:val="004B0F1B"/>
    <w:rsid w:val="004B13E7"/>
    <w:rsid w:val="004B321A"/>
    <w:rsid w:val="004B4845"/>
    <w:rsid w:val="004C1C68"/>
    <w:rsid w:val="004C28A3"/>
    <w:rsid w:val="004C43C9"/>
    <w:rsid w:val="004C5C94"/>
    <w:rsid w:val="004E1EC7"/>
    <w:rsid w:val="004F71D1"/>
    <w:rsid w:val="0050528C"/>
    <w:rsid w:val="00513C4E"/>
    <w:rsid w:val="00513F9B"/>
    <w:rsid w:val="005177BE"/>
    <w:rsid w:val="00520D0F"/>
    <w:rsid w:val="00522739"/>
    <w:rsid w:val="00524674"/>
    <w:rsid w:val="00537C0F"/>
    <w:rsid w:val="00540EA3"/>
    <w:rsid w:val="00541C2F"/>
    <w:rsid w:val="00542D72"/>
    <w:rsid w:val="0054390B"/>
    <w:rsid w:val="005507F6"/>
    <w:rsid w:val="00550BEC"/>
    <w:rsid w:val="00557461"/>
    <w:rsid w:val="0055778F"/>
    <w:rsid w:val="00563C65"/>
    <w:rsid w:val="005677C0"/>
    <w:rsid w:val="00571B3C"/>
    <w:rsid w:val="0057397D"/>
    <w:rsid w:val="0057656A"/>
    <w:rsid w:val="00577B58"/>
    <w:rsid w:val="00583CAF"/>
    <w:rsid w:val="005843D2"/>
    <w:rsid w:val="00585268"/>
    <w:rsid w:val="00586151"/>
    <w:rsid w:val="005877BD"/>
    <w:rsid w:val="00591389"/>
    <w:rsid w:val="005979D8"/>
    <w:rsid w:val="005A197F"/>
    <w:rsid w:val="005A206D"/>
    <w:rsid w:val="005A23D9"/>
    <w:rsid w:val="005A6331"/>
    <w:rsid w:val="005B0FCB"/>
    <w:rsid w:val="005C0E7F"/>
    <w:rsid w:val="005C181A"/>
    <w:rsid w:val="005C379B"/>
    <w:rsid w:val="005D2DBE"/>
    <w:rsid w:val="005D7E78"/>
    <w:rsid w:val="005E2D7D"/>
    <w:rsid w:val="005E3950"/>
    <w:rsid w:val="005E4FD7"/>
    <w:rsid w:val="005F37A5"/>
    <w:rsid w:val="005F3A6D"/>
    <w:rsid w:val="005F425A"/>
    <w:rsid w:val="006026BB"/>
    <w:rsid w:val="00605608"/>
    <w:rsid w:val="00606E25"/>
    <w:rsid w:val="00607E55"/>
    <w:rsid w:val="00614269"/>
    <w:rsid w:val="00616017"/>
    <w:rsid w:val="0061765D"/>
    <w:rsid w:val="00622AED"/>
    <w:rsid w:val="006242A5"/>
    <w:rsid w:val="0062661E"/>
    <w:rsid w:val="006271E2"/>
    <w:rsid w:val="00634163"/>
    <w:rsid w:val="0064197E"/>
    <w:rsid w:val="006458D5"/>
    <w:rsid w:val="0064769C"/>
    <w:rsid w:val="00651B76"/>
    <w:rsid w:val="00652368"/>
    <w:rsid w:val="00652627"/>
    <w:rsid w:val="00652DEE"/>
    <w:rsid w:val="0066371E"/>
    <w:rsid w:val="00670D3A"/>
    <w:rsid w:val="006756A3"/>
    <w:rsid w:val="006775AE"/>
    <w:rsid w:val="00681929"/>
    <w:rsid w:val="0068310D"/>
    <w:rsid w:val="00684101"/>
    <w:rsid w:val="00687DBB"/>
    <w:rsid w:val="0069094A"/>
    <w:rsid w:val="006A31C3"/>
    <w:rsid w:val="006A32F8"/>
    <w:rsid w:val="006A3BFD"/>
    <w:rsid w:val="006B64E6"/>
    <w:rsid w:val="006B688A"/>
    <w:rsid w:val="006B72D4"/>
    <w:rsid w:val="006C5248"/>
    <w:rsid w:val="006D0716"/>
    <w:rsid w:val="006D25DD"/>
    <w:rsid w:val="006E2C51"/>
    <w:rsid w:val="006E3E39"/>
    <w:rsid w:val="006E69F8"/>
    <w:rsid w:val="006E7EC1"/>
    <w:rsid w:val="006F2EA2"/>
    <w:rsid w:val="006F4412"/>
    <w:rsid w:val="006F5BFD"/>
    <w:rsid w:val="006F64C6"/>
    <w:rsid w:val="007007BE"/>
    <w:rsid w:val="00702BB4"/>
    <w:rsid w:val="00704B02"/>
    <w:rsid w:val="0070645F"/>
    <w:rsid w:val="00706C1E"/>
    <w:rsid w:val="00711493"/>
    <w:rsid w:val="007179BE"/>
    <w:rsid w:val="0072366D"/>
    <w:rsid w:val="007258E8"/>
    <w:rsid w:val="00726EB5"/>
    <w:rsid w:val="007277F3"/>
    <w:rsid w:val="007305F4"/>
    <w:rsid w:val="00740CB3"/>
    <w:rsid w:val="007412D5"/>
    <w:rsid w:val="00743A2E"/>
    <w:rsid w:val="0074682A"/>
    <w:rsid w:val="00751D55"/>
    <w:rsid w:val="007525A2"/>
    <w:rsid w:val="00757FD5"/>
    <w:rsid w:val="00772DD4"/>
    <w:rsid w:val="00775E4B"/>
    <w:rsid w:val="007800FD"/>
    <w:rsid w:val="00787275"/>
    <w:rsid w:val="00794140"/>
    <w:rsid w:val="00795E63"/>
    <w:rsid w:val="007A03BD"/>
    <w:rsid w:val="007A2EF6"/>
    <w:rsid w:val="007B7C34"/>
    <w:rsid w:val="007C03BB"/>
    <w:rsid w:val="007C6FC9"/>
    <w:rsid w:val="007D474A"/>
    <w:rsid w:val="007D6640"/>
    <w:rsid w:val="007E2060"/>
    <w:rsid w:val="007E4261"/>
    <w:rsid w:val="007E429A"/>
    <w:rsid w:val="007E5C5F"/>
    <w:rsid w:val="007E5DE9"/>
    <w:rsid w:val="007E6E13"/>
    <w:rsid w:val="007E6F26"/>
    <w:rsid w:val="007F778E"/>
    <w:rsid w:val="007F7E7D"/>
    <w:rsid w:val="00804034"/>
    <w:rsid w:val="00810B7F"/>
    <w:rsid w:val="00813244"/>
    <w:rsid w:val="00814048"/>
    <w:rsid w:val="008159B6"/>
    <w:rsid w:val="00816EEA"/>
    <w:rsid w:val="008205BE"/>
    <w:rsid w:val="008372BB"/>
    <w:rsid w:val="00837553"/>
    <w:rsid w:val="00840817"/>
    <w:rsid w:val="00851DD4"/>
    <w:rsid w:val="00861BEF"/>
    <w:rsid w:val="00875037"/>
    <w:rsid w:val="00876EFF"/>
    <w:rsid w:val="008815BD"/>
    <w:rsid w:val="00883A03"/>
    <w:rsid w:val="00884CA1"/>
    <w:rsid w:val="00884F9D"/>
    <w:rsid w:val="008864B0"/>
    <w:rsid w:val="0088763A"/>
    <w:rsid w:val="008907CE"/>
    <w:rsid w:val="008926CB"/>
    <w:rsid w:val="00895D1D"/>
    <w:rsid w:val="008A0768"/>
    <w:rsid w:val="008A1D24"/>
    <w:rsid w:val="008A5673"/>
    <w:rsid w:val="008A668B"/>
    <w:rsid w:val="008B390C"/>
    <w:rsid w:val="008C6243"/>
    <w:rsid w:val="008C79F4"/>
    <w:rsid w:val="008C7D91"/>
    <w:rsid w:val="008D36F9"/>
    <w:rsid w:val="008D6E73"/>
    <w:rsid w:val="008E344C"/>
    <w:rsid w:val="008E3F58"/>
    <w:rsid w:val="008E4874"/>
    <w:rsid w:val="008E5AB6"/>
    <w:rsid w:val="008E7090"/>
    <w:rsid w:val="008E768A"/>
    <w:rsid w:val="008E7F03"/>
    <w:rsid w:val="008F3C62"/>
    <w:rsid w:val="008F7FB0"/>
    <w:rsid w:val="009064AB"/>
    <w:rsid w:val="00911C24"/>
    <w:rsid w:val="00914C48"/>
    <w:rsid w:val="00931571"/>
    <w:rsid w:val="00932200"/>
    <w:rsid w:val="00932EAA"/>
    <w:rsid w:val="009351CB"/>
    <w:rsid w:val="009361E7"/>
    <w:rsid w:val="00943C0B"/>
    <w:rsid w:val="0094676C"/>
    <w:rsid w:val="009478C2"/>
    <w:rsid w:val="0095225D"/>
    <w:rsid w:val="0095490A"/>
    <w:rsid w:val="009552DB"/>
    <w:rsid w:val="009561BB"/>
    <w:rsid w:val="00956D72"/>
    <w:rsid w:val="0095750D"/>
    <w:rsid w:val="00957908"/>
    <w:rsid w:val="009638FC"/>
    <w:rsid w:val="00965FB3"/>
    <w:rsid w:val="0097550A"/>
    <w:rsid w:val="00975A73"/>
    <w:rsid w:val="00980634"/>
    <w:rsid w:val="009817BE"/>
    <w:rsid w:val="00986B83"/>
    <w:rsid w:val="00996312"/>
    <w:rsid w:val="009A43B4"/>
    <w:rsid w:val="009A508C"/>
    <w:rsid w:val="009A7A74"/>
    <w:rsid w:val="009B2719"/>
    <w:rsid w:val="009B691D"/>
    <w:rsid w:val="009B6D78"/>
    <w:rsid w:val="009C0095"/>
    <w:rsid w:val="009C21FC"/>
    <w:rsid w:val="009C261E"/>
    <w:rsid w:val="009C5563"/>
    <w:rsid w:val="009C7409"/>
    <w:rsid w:val="009D1490"/>
    <w:rsid w:val="009D19FC"/>
    <w:rsid w:val="009E2367"/>
    <w:rsid w:val="009E2D84"/>
    <w:rsid w:val="009E6F4B"/>
    <w:rsid w:val="009F1610"/>
    <w:rsid w:val="009F5D70"/>
    <w:rsid w:val="009F7A45"/>
    <w:rsid w:val="00A02AA9"/>
    <w:rsid w:val="00A163EF"/>
    <w:rsid w:val="00A21A48"/>
    <w:rsid w:val="00A21FF2"/>
    <w:rsid w:val="00A2750A"/>
    <w:rsid w:val="00A30945"/>
    <w:rsid w:val="00A332D9"/>
    <w:rsid w:val="00A349DE"/>
    <w:rsid w:val="00A34F86"/>
    <w:rsid w:val="00A44752"/>
    <w:rsid w:val="00A45C32"/>
    <w:rsid w:val="00A53F81"/>
    <w:rsid w:val="00A56313"/>
    <w:rsid w:val="00A56F52"/>
    <w:rsid w:val="00A638D1"/>
    <w:rsid w:val="00A769C9"/>
    <w:rsid w:val="00A831DD"/>
    <w:rsid w:val="00A870A8"/>
    <w:rsid w:val="00A972D6"/>
    <w:rsid w:val="00AA01C8"/>
    <w:rsid w:val="00AA1137"/>
    <w:rsid w:val="00AA3697"/>
    <w:rsid w:val="00AB1F7A"/>
    <w:rsid w:val="00AB2DE0"/>
    <w:rsid w:val="00AC2BC2"/>
    <w:rsid w:val="00AC7BCF"/>
    <w:rsid w:val="00AC7BE6"/>
    <w:rsid w:val="00AD09F6"/>
    <w:rsid w:val="00AD2091"/>
    <w:rsid w:val="00AD2F86"/>
    <w:rsid w:val="00AD4368"/>
    <w:rsid w:val="00AD4E49"/>
    <w:rsid w:val="00AD6542"/>
    <w:rsid w:val="00AF6436"/>
    <w:rsid w:val="00B00078"/>
    <w:rsid w:val="00B04143"/>
    <w:rsid w:val="00B05A8C"/>
    <w:rsid w:val="00B138B3"/>
    <w:rsid w:val="00B16BD0"/>
    <w:rsid w:val="00B20114"/>
    <w:rsid w:val="00B305FE"/>
    <w:rsid w:val="00B30CDD"/>
    <w:rsid w:val="00B4033B"/>
    <w:rsid w:val="00B44199"/>
    <w:rsid w:val="00B44270"/>
    <w:rsid w:val="00B50B74"/>
    <w:rsid w:val="00B54287"/>
    <w:rsid w:val="00B547FE"/>
    <w:rsid w:val="00B56657"/>
    <w:rsid w:val="00B65F83"/>
    <w:rsid w:val="00B702C8"/>
    <w:rsid w:val="00B74EE6"/>
    <w:rsid w:val="00B7691A"/>
    <w:rsid w:val="00B83450"/>
    <w:rsid w:val="00B9007A"/>
    <w:rsid w:val="00B920A3"/>
    <w:rsid w:val="00B96CE0"/>
    <w:rsid w:val="00BA342D"/>
    <w:rsid w:val="00BB3EDB"/>
    <w:rsid w:val="00BB4621"/>
    <w:rsid w:val="00BB5054"/>
    <w:rsid w:val="00BB655C"/>
    <w:rsid w:val="00BB7C28"/>
    <w:rsid w:val="00BC0822"/>
    <w:rsid w:val="00BD07DF"/>
    <w:rsid w:val="00BD1E0F"/>
    <w:rsid w:val="00BD3B51"/>
    <w:rsid w:val="00BE3B36"/>
    <w:rsid w:val="00BE4532"/>
    <w:rsid w:val="00BE7402"/>
    <w:rsid w:val="00BF3E04"/>
    <w:rsid w:val="00BF4C42"/>
    <w:rsid w:val="00BF725B"/>
    <w:rsid w:val="00C02755"/>
    <w:rsid w:val="00C04A07"/>
    <w:rsid w:val="00C07E2E"/>
    <w:rsid w:val="00C2394A"/>
    <w:rsid w:val="00C24730"/>
    <w:rsid w:val="00C261DD"/>
    <w:rsid w:val="00C268F0"/>
    <w:rsid w:val="00C32019"/>
    <w:rsid w:val="00C34622"/>
    <w:rsid w:val="00C36B6C"/>
    <w:rsid w:val="00C3774F"/>
    <w:rsid w:val="00C42D42"/>
    <w:rsid w:val="00C430A6"/>
    <w:rsid w:val="00C43BB6"/>
    <w:rsid w:val="00C50A74"/>
    <w:rsid w:val="00C62354"/>
    <w:rsid w:val="00C625C1"/>
    <w:rsid w:val="00C62D85"/>
    <w:rsid w:val="00C651BD"/>
    <w:rsid w:val="00C750CF"/>
    <w:rsid w:val="00C77C7F"/>
    <w:rsid w:val="00C85AE0"/>
    <w:rsid w:val="00CA0432"/>
    <w:rsid w:val="00CA33B5"/>
    <w:rsid w:val="00CA7E41"/>
    <w:rsid w:val="00CB0DBB"/>
    <w:rsid w:val="00CB22EF"/>
    <w:rsid w:val="00CB575A"/>
    <w:rsid w:val="00CB5CA9"/>
    <w:rsid w:val="00CB6703"/>
    <w:rsid w:val="00CC4403"/>
    <w:rsid w:val="00CC63F4"/>
    <w:rsid w:val="00CC77E5"/>
    <w:rsid w:val="00CD7D7C"/>
    <w:rsid w:val="00CE1759"/>
    <w:rsid w:val="00CE29AE"/>
    <w:rsid w:val="00CE5237"/>
    <w:rsid w:val="00CE703E"/>
    <w:rsid w:val="00CE7580"/>
    <w:rsid w:val="00CF47EF"/>
    <w:rsid w:val="00D01CFD"/>
    <w:rsid w:val="00D05BC8"/>
    <w:rsid w:val="00D06CE8"/>
    <w:rsid w:val="00D116C0"/>
    <w:rsid w:val="00D13D37"/>
    <w:rsid w:val="00D13F61"/>
    <w:rsid w:val="00D178E4"/>
    <w:rsid w:val="00D2256A"/>
    <w:rsid w:val="00D2311A"/>
    <w:rsid w:val="00D2436B"/>
    <w:rsid w:val="00D302D6"/>
    <w:rsid w:val="00D32CDD"/>
    <w:rsid w:val="00D33CE9"/>
    <w:rsid w:val="00D40437"/>
    <w:rsid w:val="00D4769E"/>
    <w:rsid w:val="00D5593D"/>
    <w:rsid w:val="00D61219"/>
    <w:rsid w:val="00D662CB"/>
    <w:rsid w:val="00D73560"/>
    <w:rsid w:val="00D77A36"/>
    <w:rsid w:val="00D8080F"/>
    <w:rsid w:val="00D91358"/>
    <w:rsid w:val="00DA597C"/>
    <w:rsid w:val="00DA5EA1"/>
    <w:rsid w:val="00DB1AF8"/>
    <w:rsid w:val="00DC2EB2"/>
    <w:rsid w:val="00DC49B2"/>
    <w:rsid w:val="00DC4B12"/>
    <w:rsid w:val="00DC5F97"/>
    <w:rsid w:val="00DC6B94"/>
    <w:rsid w:val="00DC7A5D"/>
    <w:rsid w:val="00DD4F7E"/>
    <w:rsid w:val="00DD7B0E"/>
    <w:rsid w:val="00DE024B"/>
    <w:rsid w:val="00DF30C5"/>
    <w:rsid w:val="00E00613"/>
    <w:rsid w:val="00E01E48"/>
    <w:rsid w:val="00E03544"/>
    <w:rsid w:val="00E077F4"/>
    <w:rsid w:val="00E111D4"/>
    <w:rsid w:val="00E11C84"/>
    <w:rsid w:val="00E15C5C"/>
    <w:rsid w:val="00E20396"/>
    <w:rsid w:val="00E205F6"/>
    <w:rsid w:val="00E23D96"/>
    <w:rsid w:val="00E3431F"/>
    <w:rsid w:val="00E37C9C"/>
    <w:rsid w:val="00E45614"/>
    <w:rsid w:val="00E55BB7"/>
    <w:rsid w:val="00E55D81"/>
    <w:rsid w:val="00E64036"/>
    <w:rsid w:val="00E661B0"/>
    <w:rsid w:val="00E70AFA"/>
    <w:rsid w:val="00E73107"/>
    <w:rsid w:val="00E73654"/>
    <w:rsid w:val="00E74B78"/>
    <w:rsid w:val="00E803A0"/>
    <w:rsid w:val="00E8707B"/>
    <w:rsid w:val="00E93792"/>
    <w:rsid w:val="00E94CBF"/>
    <w:rsid w:val="00E9664C"/>
    <w:rsid w:val="00EB58A9"/>
    <w:rsid w:val="00EC20B6"/>
    <w:rsid w:val="00EC71E7"/>
    <w:rsid w:val="00EC7C87"/>
    <w:rsid w:val="00ED5C78"/>
    <w:rsid w:val="00EE4641"/>
    <w:rsid w:val="00EE64B1"/>
    <w:rsid w:val="00EE7D6D"/>
    <w:rsid w:val="00EF636F"/>
    <w:rsid w:val="00EF7CDF"/>
    <w:rsid w:val="00EF7F59"/>
    <w:rsid w:val="00F00F1E"/>
    <w:rsid w:val="00F032FA"/>
    <w:rsid w:val="00F06AD8"/>
    <w:rsid w:val="00F14B1C"/>
    <w:rsid w:val="00F25ABE"/>
    <w:rsid w:val="00F305E7"/>
    <w:rsid w:val="00F31551"/>
    <w:rsid w:val="00F361B6"/>
    <w:rsid w:val="00F4116F"/>
    <w:rsid w:val="00F4274E"/>
    <w:rsid w:val="00F4761E"/>
    <w:rsid w:val="00F6109B"/>
    <w:rsid w:val="00F61C87"/>
    <w:rsid w:val="00F65B66"/>
    <w:rsid w:val="00F66F46"/>
    <w:rsid w:val="00F6724A"/>
    <w:rsid w:val="00F75BE7"/>
    <w:rsid w:val="00F849FB"/>
    <w:rsid w:val="00F87557"/>
    <w:rsid w:val="00F9109F"/>
    <w:rsid w:val="00F9555F"/>
    <w:rsid w:val="00FA111D"/>
    <w:rsid w:val="00FA115D"/>
    <w:rsid w:val="00FA6B48"/>
    <w:rsid w:val="00FB57C5"/>
    <w:rsid w:val="00FC6045"/>
    <w:rsid w:val="00FC6423"/>
    <w:rsid w:val="00FD0152"/>
    <w:rsid w:val="00FD5534"/>
    <w:rsid w:val="00FD7876"/>
    <w:rsid w:val="00FE5CE1"/>
    <w:rsid w:val="00FE6E68"/>
    <w:rsid w:val="00FF12D6"/>
    <w:rsid w:val="00FF682D"/>
    <w:rsid w:val="00FF6B39"/>
    <w:rsid w:val="00FF6C1C"/>
    <w:rsid w:val="0513010A"/>
    <w:rsid w:val="061724DC"/>
    <w:rsid w:val="06C67E6C"/>
    <w:rsid w:val="07835B16"/>
    <w:rsid w:val="07C05AC0"/>
    <w:rsid w:val="0C9553A5"/>
    <w:rsid w:val="0DA824B9"/>
    <w:rsid w:val="0FEC1293"/>
    <w:rsid w:val="14DF6291"/>
    <w:rsid w:val="159D33EF"/>
    <w:rsid w:val="16681FC2"/>
    <w:rsid w:val="19FD3CF3"/>
    <w:rsid w:val="1C0543B1"/>
    <w:rsid w:val="1CAC0C94"/>
    <w:rsid w:val="1CD146A9"/>
    <w:rsid w:val="21A769EB"/>
    <w:rsid w:val="22785737"/>
    <w:rsid w:val="26BD0F04"/>
    <w:rsid w:val="293F3935"/>
    <w:rsid w:val="2DA25C68"/>
    <w:rsid w:val="30314B78"/>
    <w:rsid w:val="30F90D06"/>
    <w:rsid w:val="31B3766C"/>
    <w:rsid w:val="31CB357E"/>
    <w:rsid w:val="31FB6549"/>
    <w:rsid w:val="349352D5"/>
    <w:rsid w:val="34CF2C94"/>
    <w:rsid w:val="35C61B97"/>
    <w:rsid w:val="3765543E"/>
    <w:rsid w:val="3D802616"/>
    <w:rsid w:val="41DB195D"/>
    <w:rsid w:val="422D6C98"/>
    <w:rsid w:val="4399506F"/>
    <w:rsid w:val="47624B51"/>
    <w:rsid w:val="47A52BD0"/>
    <w:rsid w:val="4BE86AAD"/>
    <w:rsid w:val="4CC65C6B"/>
    <w:rsid w:val="4E335BC2"/>
    <w:rsid w:val="4E78164B"/>
    <w:rsid w:val="4EE934A8"/>
    <w:rsid w:val="50421E73"/>
    <w:rsid w:val="50BE279C"/>
    <w:rsid w:val="51D61FFC"/>
    <w:rsid w:val="54404CF0"/>
    <w:rsid w:val="55264B02"/>
    <w:rsid w:val="55963B7A"/>
    <w:rsid w:val="56DA4654"/>
    <w:rsid w:val="56FE7668"/>
    <w:rsid w:val="57FF3B7A"/>
    <w:rsid w:val="5833606E"/>
    <w:rsid w:val="58B0298D"/>
    <w:rsid w:val="59E00526"/>
    <w:rsid w:val="5EAA0674"/>
    <w:rsid w:val="5EB90009"/>
    <w:rsid w:val="5ED822C3"/>
    <w:rsid w:val="5FDF1CD9"/>
    <w:rsid w:val="5FF02284"/>
    <w:rsid w:val="62645CF6"/>
    <w:rsid w:val="62D55F23"/>
    <w:rsid w:val="64FB263D"/>
    <w:rsid w:val="65E9437E"/>
    <w:rsid w:val="6E5547C9"/>
    <w:rsid w:val="6F9B3BF0"/>
    <w:rsid w:val="71200461"/>
    <w:rsid w:val="717C31DF"/>
    <w:rsid w:val="718254F7"/>
    <w:rsid w:val="73112937"/>
    <w:rsid w:val="734439DE"/>
    <w:rsid w:val="77B01002"/>
    <w:rsid w:val="781C2008"/>
    <w:rsid w:val="7A3E4DF9"/>
    <w:rsid w:val="7EE804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qFormat="1" w:unhideWhenUsed="0" w:uiPriority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10">
    <w:name w:val="Default Paragraph Font"/>
    <w:qFormat/>
    <w:uiPriority w:val="0"/>
    <w:rPr>
      <w:rFonts w:ascii="Times New Roman" w:hAnsi="Times New Roman" w:eastAsia="宋体" w:cs="Times New Roman"/>
    </w:rPr>
  </w:style>
  <w:style w:type="table" w:default="1" w:styleId="9">
    <w:name w:val="Normal Table"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uiPriority w:val="0"/>
    <w:pPr>
      <w:ind w:left="100" w:leftChars="2500"/>
    </w:pPr>
    <w:rPr>
      <w:rFonts w:ascii="Times New Roman" w:hAnsi="Times New Roman" w:eastAsia="宋体" w:cs="Times New Roman"/>
    </w:rPr>
  </w:style>
  <w:style w:type="paragraph" w:styleId="4">
    <w:name w:val="endnote text"/>
    <w:basedOn w:val="1"/>
    <w:semiHidden/>
    <w:qFormat/>
    <w:uiPriority w:val="0"/>
    <w:pPr>
      <w:snapToGrid w:val="0"/>
      <w:spacing w:line="240" w:lineRule="auto"/>
      <w:ind w:firstLine="0" w:firstLineChars="0"/>
      <w:jc w:val="left"/>
    </w:pPr>
    <w:rPr>
      <w:rFonts w:ascii="Calibri" w:hAnsi="Calibri" w:eastAsia="宋体"/>
      <w:sz w:val="21"/>
      <w:szCs w:val="22"/>
    </w:rPr>
  </w:style>
  <w:style w:type="paragraph" w:styleId="5">
    <w:name w:val="Balloon Text"/>
    <w:basedOn w:val="1"/>
    <w:uiPriority w:val="0"/>
    <w:rPr>
      <w:rFonts w:ascii="Times New Roman" w:hAnsi="Times New Roman" w:eastAsia="宋体" w:cs="Times New Roman"/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  <w:style w:type="character" w:styleId="11">
    <w:name w:val="Strong"/>
    <w:qFormat/>
    <w:uiPriority w:val="0"/>
    <w:rPr>
      <w:rFonts w:ascii="Times New Roman" w:hAnsi="Times New Roman" w:eastAsia="宋体" w:cs="Times New Roman"/>
      <w:b/>
      <w:bCs/>
    </w:rPr>
  </w:style>
  <w:style w:type="character" w:styleId="12">
    <w:name w:val="page number"/>
    <w:basedOn w:val="10"/>
    <w:qFormat/>
    <w:uiPriority w:val="0"/>
    <w:rPr>
      <w:rFonts w:ascii="Times New Roman" w:hAnsi="Times New Roman" w:eastAsia="宋体" w:cs="Times New Roman"/>
    </w:rPr>
  </w:style>
  <w:style w:type="character" w:styleId="13">
    <w:name w:val="FollowedHyperlink"/>
    <w:qFormat/>
    <w:uiPriority w:val="0"/>
    <w:rPr>
      <w:rFonts w:ascii="Times New Roman" w:hAnsi="Times New Roman" w:eastAsia="宋体" w:cs="Times New Roman"/>
      <w:color w:val="333333"/>
      <w:u w:val="none"/>
    </w:rPr>
  </w:style>
  <w:style w:type="character" w:styleId="14">
    <w:name w:val="Hyperlink"/>
    <w:qFormat/>
    <w:uiPriority w:val="0"/>
    <w:rPr>
      <w:rFonts w:ascii="Times New Roman" w:hAnsi="Times New Roman" w:eastAsia="宋体" w:cs="Times New Roman"/>
      <w:color w:val="333333"/>
      <w:u w:val="none"/>
    </w:rPr>
  </w:style>
  <w:style w:type="character" w:customStyle="1" w:styleId="15">
    <w:name w:val="on2"/>
    <w:qFormat/>
    <w:uiPriority w:val="0"/>
    <w:rPr>
      <w:rFonts w:ascii="Times New Roman" w:hAnsi="Times New Roman" w:eastAsia="宋体" w:cs="Times New Roman"/>
      <w:color w:val="CA4032"/>
    </w:rPr>
  </w:style>
  <w:style w:type="character" w:customStyle="1" w:styleId="16">
    <w:name w:val="on1"/>
    <w:qFormat/>
    <w:uiPriority w:val="0"/>
    <w:rPr>
      <w:rFonts w:ascii="Times New Roman" w:hAnsi="Times New Roman" w:eastAsia="宋体" w:cs="Times New Roman"/>
      <w:color w:val="CA4032"/>
    </w:rPr>
  </w:style>
  <w:style w:type="character" w:customStyle="1" w:styleId="17">
    <w:name w:val="on"/>
    <w:qFormat/>
    <w:uiPriority w:val="0"/>
    <w:rPr>
      <w:rFonts w:ascii="Times New Roman" w:hAnsi="Times New Roman" w:eastAsia="宋体" w:cs="Times New Roman"/>
      <w:shd w:val="clear" w:color="auto" w:fill="FFC600"/>
    </w:rPr>
  </w:style>
  <w:style w:type="character" w:customStyle="1" w:styleId="18">
    <w:name w:val="bsharetext"/>
    <w:basedOn w:val="10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Microsoft</Company>
  <Pages>2</Pages>
  <Words>340</Words>
  <Characters>340</Characters>
  <Lines>15</Lines>
  <Paragraphs>4</Paragraphs>
  <TotalTime>36</TotalTime>
  <ScaleCrop>false</ScaleCrop>
  <LinksUpToDate>false</LinksUpToDate>
  <CharactersWithSpaces>474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2021-02-26T03:04:00Z</dcterms:created>
  <dc:creator>User</dc:creator>
  <cp:lastModifiedBy>董双燕</cp:lastModifiedBy>
  <cp:lastPrinted>2021-11-25T07:16:00Z</cp:lastPrinted>
  <dcterms:modified xsi:type="dcterms:W3CDTF">2025-09-17T03:27:15Z</dcterms:modified>
  <dc:title>平阳县事业单位2010年度引进高层次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5DD0CEF8DC92403DB033BF98BBE435CE</vt:lpwstr>
  </property>
  <property fmtid="{D5CDD505-2E9C-101B-9397-08002B2CF9AE}" pid="4" name="KSOTemplateDocerSaveRecord">
    <vt:lpwstr>eyJoZGlkIjoiMmIxN2YzYzFmN2NlOWRlMDBlZDJiMjI1NzM0MGU0MmEiLCJ1c2VySWQiOiIzNzQ0MDE0ODgifQ==</vt:lpwstr>
  </property>
</Properties>
</file>